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7AB3E" w14:textId="77777777" w:rsidR="0024239A" w:rsidRPr="009329D1" w:rsidRDefault="00030A0C" w:rsidP="005643B9">
      <w:pPr>
        <w:pStyle w:val="1"/>
        <w:rPr>
          <w:sz w:val="28"/>
        </w:rPr>
      </w:pPr>
      <w:bookmarkStart w:id="0" w:name="_Toc339972204"/>
      <w:r>
        <w:rPr>
          <w:caps w:val="0"/>
          <w:sz w:val="28"/>
        </w:rPr>
        <w:t xml:space="preserve"> </w:t>
      </w:r>
      <w:r w:rsidR="0024239A" w:rsidRPr="009329D1">
        <w:rPr>
          <w:caps w:val="0"/>
          <w:sz w:val="28"/>
        </w:rPr>
        <w:t xml:space="preserve">Технологическая карта </w:t>
      </w:r>
      <w:bookmarkEnd w:id="0"/>
      <w:r w:rsidR="0024239A" w:rsidRPr="009329D1">
        <w:rPr>
          <w:caps w:val="0"/>
          <w:sz w:val="28"/>
        </w:rPr>
        <w:t xml:space="preserve">занятия </w:t>
      </w:r>
    </w:p>
    <w:p w14:paraId="4DF12AB6" w14:textId="77777777" w:rsidR="0024239A" w:rsidRPr="005643B9" w:rsidRDefault="0024239A" w:rsidP="005643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23"/>
        <w:tblW w:w="14709" w:type="dxa"/>
        <w:tblLayout w:type="fixed"/>
        <w:tblLook w:val="0000" w:firstRow="0" w:lastRow="0" w:firstColumn="0" w:lastColumn="0" w:noHBand="0" w:noVBand="0"/>
      </w:tblPr>
      <w:tblGrid>
        <w:gridCol w:w="1208"/>
        <w:gridCol w:w="110"/>
        <w:gridCol w:w="3185"/>
        <w:gridCol w:w="2795"/>
        <w:gridCol w:w="40"/>
        <w:gridCol w:w="2268"/>
        <w:gridCol w:w="5103"/>
      </w:tblGrid>
      <w:tr w:rsidR="0024239A" w:rsidRPr="008D7207" w14:paraId="7D1821B4" w14:textId="77777777" w:rsidTr="00012A67"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06302" w14:textId="77777777" w:rsidR="0024239A" w:rsidRPr="00FB67F2" w:rsidRDefault="0024239A" w:rsidP="006D6F1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67F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3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03DF" w14:textId="77777777" w:rsidR="0024239A" w:rsidRPr="008D7207" w:rsidRDefault="00963780" w:rsidP="006D6F1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Знай, считай, отгадывай!</w:t>
            </w:r>
          </w:p>
        </w:tc>
      </w:tr>
      <w:tr w:rsidR="0024239A" w:rsidRPr="008D7207" w14:paraId="00B3C67B" w14:textId="77777777" w:rsidTr="00CD0473">
        <w:tc>
          <w:tcPr>
            <w:tcW w:w="7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D1F03B" w14:textId="77777777" w:rsidR="0024239A" w:rsidRPr="00FB67F2" w:rsidRDefault="0024239A" w:rsidP="006D6F1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67F2">
              <w:rPr>
                <w:rFonts w:ascii="Times New Roman" w:hAnsi="Times New Roman"/>
                <w:b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для педагогов:</w:t>
            </w:r>
          </w:p>
          <w:p w14:paraId="0DF9B8F7" w14:textId="77777777" w:rsidR="0024239A" w:rsidRPr="00A61AB9" w:rsidRDefault="00A61AB9" w:rsidP="009847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1915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интеллектуально-творческого потенциала ребенка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через применение знаний по теме </w:t>
            </w:r>
            <w:r w:rsidRPr="001D2374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Счет </w:t>
            </w:r>
            <w:r w:rsidR="0098477B">
              <w:rPr>
                <w:rFonts w:ascii="Times New Roman" w:hAnsi="Times New Roman"/>
                <w:sz w:val="24"/>
                <w:szCs w:val="24"/>
              </w:rPr>
              <w:t>на абакусе и ментально</w:t>
            </w:r>
            <w:r w:rsidRPr="00C65373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D91915">
              <w:rPr>
                <w:rFonts w:ascii="Times New Roman" w:hAnsi="Times New Roman"/>
                <w:bCs/>
                <w:sz w:val="24"/>
                <w:szCs w:val="24"/>
              </w:rPr>
              <w:t xml:space="preserve">в процессе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совместной деятельности с </w:t>
            </w:r>
            <w:r w:rsidRPr="006E01F1">
              <w:rPr>
                <w:rFonts w:ascii="Times New Roman" w:hAnsi="Times New Roman"/>
                <w:bCs/>
                <w:sz w:val="24"/>
                <w:szCs w:val="24"/>
              </w:rPr>
              <w:t xml:space="preserve">родителями. </w:t>
            </w:r>
          </w:p>
        </w:tc>
        <w:tc>
          <w:tcPr>
            <w:tcW w:w="741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3991AE" w14:textId="77777777" w:rsidR="0024239A" w:rsidRDefault="0024239A" w:rsidP="00B95621">
            <w:pPr>
              <w:tabs>
                <w:tab w:val="left" w:pos="299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5621">
              <w:rPr>
                <w:rFonts w:ascii="Times New Roman" w:hAnsi="Times New Roman"/>
                <w:b/>
                <w:sz w:val="24"/>
                <w:szCs w:val="24"/>
              </w:rPr>
              <w:t>Цель для детей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7B9691A8" w14:textId="77777777" w:rsidR="008C4412" w:rsidRPr="00253A86" w:rsidRDefault="00461259" w:rsidP="008C44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вычислительных навыков</w:t>
            </w:r>
            <w:r w:rsidR="008C4412" w:rsidRPr="00253A86">
              <w:rPr>
                <w:rFonts w:ascii="Times New Roman" w:hAnsi="Times New Roman"/>
                <w:sz w:val="24"/>
                <w:szCs w:val="24"/>
              </w:rPr>
              <w:t xml:space="preserve"> с однозначными числами на абакусе и ментально.</w:t>
            </w:r>
          </w:p>
          <w:p w14:paraId="5A5EC4E1" w14:textId="77777777" w:rsidR="0024239A" w:rsidRPr="00B95621" w:rsidRDefault="0024239A" w:rsidP="00D96F39">
            <w:pPr>
              <w:tabs>
                <w:tab w:val="left" w:pos="2996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239A" w:rsidRPr="008D7207" w14:paraId="1491E8C5" w14:textId="77777777" w:rsidTr="00012A67"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0EE4" w14:textId="77777777" w:rsidR="0024239A" w:rsidRPr="008D7207" w:rsidRDefault="0024239A" w:rsidP="006D6F10">
            <w:pPr>
              <w:tabs>
                <w:tab w:val="left" w:pos="299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207">
              <w:rPr>
                <w:rFonts w:ascii="Times New Roman" w:hAnsi="Times New Roman"/>
                <w:sz w:val="24"/>
                <w:szCs w:val="24"/>
              </w:rPr>
              <w:t>Планируемый результат</w:t>
            </w:r>
          </w:p>
        </w:tc>
      </w:tr>
      <w:tr w:rsidR="0024239A" w:rsidRPr="008D7207" w14:paraId="355A7D1A" w14:textId="77777777" w:rsidTr="00012A67"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B856D" w14:textId="77777777" w:rsidR="0024239A" w:rsidRPr="00C953B7" w:rsidRDefault="0024239A" w:rsidP="006D6F10">
            <w:pPr>
              <w:tabs>
                <w:tab w:val="left" w:pos="299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53B7">
              <w:rPr>
                <w:rFonts w:ascii="Times New Roman" w:hAnsi="Times New Roman"/>
                <w:b/>
                <w:sz w:val="24"/>
                <w:szCs w:val="24"/>
              </w:rPr>
              <w:t>Предметные умения</w:t>
            </w:r>
          </w:p>
        </w:tc>
      </w:tr>
      <w:tr w:rsidR="0024239A" w:rsidRPr="008D7207" w14:paraId="4C5DBAAE" w14:textId="77777777" w:rsidTr="00012A67">
        <w:tc>
          <w:tcPr>
            <w:tcW w:w="73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3026" w14:textId="77777777" w:rsidR="0024239A" w:rsidRPr="000A1E1E" w:rsidRDefault="0024239A" w:rsidP="006D6F1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E1E">
              <w:rPr>
                <w:rFonts w:ascii="Times New Roman" w:hAnsi="Times New Roman"/>
                <w:sz w:val="24"/>
                <w:szCs w:val="24"/>
              </w:rPr>
              <w:t>Базовый уровень:</w:t>
            </w:r>
          </w:p>
          <w:p w14:paraId="630A1C9C" w14:textId="77777777" w:rsidR="0024239A" w:rsidRPr="000A1E1E" w:rsidRDefault="0029165B" w:rsidP="00376182">
            <w:pPr>
              <w:pStyle w:val="a3"/>
              <w:numPr>
                <w:ilvl w:val="0"/>
                <w:numId w:val="7"/>
              </w:numPr>
              <w:tabs>
                <w:tab w:val="left" w:pos="285"/>
              </w:tabs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знают правила</w:t>
            </w:r>
            <w:r w:rsidR="0024239A" w:rsidRPr="000A1E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2435">
              <w:rPr>
                <w:rFonts w:ascii="Times New Roman" w:hAnsi="Times New Roman"/>
                <w:sz w:val="24"/>
                <w:szCs w:val="24"/>
              </w:rPr>
              <w:t xml:space="preserve">использования пальцев рук </w:t>
            </w:r>
            <w:r w:rsidR="0024239A" w:rsidRPr="000A1E1E">
              <w:rPr>
                <w:rFonts w:ascii="Times New Roman" w:hAnsi="Times New Roman"/>
                <w:sz w:val="24"/>
                <w:szCs w:val="24"/>
              </w:rPr>
              <w:t>и ум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еют </w:t>
            </w:r>
            <w:r w:rsidR="003F4C34">
              <w:rPr>
                <w:rFonts w:ascii="Times New Roman" w:hAnsi="Times New Roman"/>
                <w:sz w:val="24"/>
                <w:szCs w:val="24"/>
              </w:rPr>
              <w:t>откладывать числа от 1 до 20</w:t>
            </w:r>
            <w:r w:rsidR="0024239A" w:rsidRPr="000A1E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5F881CA" w14:textId="0392F22B" w:rsidR="0024239A" w:rsidRPr="000A1E1E" w:rsidRDefault="007F752D" w:rsidP="00687525">
            <w:pPr>
              <w:pStyle w:val="a3"/>
              <w:numPr>
                <w:ilvl w:val="0"/>
                <w:numId w:val="7"/>
              </w:numPr>
              <w:tabs>
                <w:tab w:val="left" w:pos="285"/>
              </w:tabs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умеют складывать и вычитать</w:t>
            </w:r>
            <w:r w:rsidR="00883520" w:rsidRPr="00AC73BC">
              <w:rPr>
                <w:rFonts w:ascii="Times New Roman" w:hAnsi="Times New Roman"/>
                <w:iCs/>
                <w:sz w:val="24"/>
                <w:szCs w:val="24"/>
              </w:rPr>
              <w:t xml:space="preserve"> цепочки </w:t>
            </w:r>
            <w:r w:rsidR="0099524E">
              <w:rPr>
                <w:rFonts w:ascii="Times New Roman" w:hAnsi="Times New Roman"/>
                <w:iCs/>
                <w:sz w:val="24"/>
                <w:szCs w:val="24"/>
              </w:rPr>
              <w:t>до десяти</w:t>
            </w:r>
            <w:r w:rsidR="00883520" w:rsidRPr="00AC73BC">
              <w:rPr>
                <w:rFonts w:ascii="Times New Roman" w:hAnsi="Times New Roman"/>
                <w:iCs/>
                <w:sz w:val="24"/>
                <w:szCs w:val="24"/>
              </w:rPr>
              <w:t xml:space="preserve"> чисел в пределах </w:t>
            </w:r>
            <w:r w:rsidR="0099524E">
              <w:rPr>
                <w:rFonts w:ascii="Times New Roman" w:hAnsi="Times New Roman"/>
                <w:iCs/>
                <w:sz w:val="24"/>
                <w:szCs w:val="24"/>
              </w:rPr>
              <w:t>первого десятка</w:t>
            </w:r>
            <w:r w:rsidR="00883520" w:rsidRPr="00AC73BC">
              <w:rPr>
                <w:rFonts w:ascii="Times New Roman" w:hAnsi="Times New Roman"/>
                <w:iCs/>
                <w:sz w:val="24"/>
                <w:szCs w:val="24"/>
              </w:rPr>
              <w:t xml:space="preserve"> с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спользованием абакуса и ментально</w:t>
            </w:r>
            <w:r w:rsidR="0024239A" w:rsidRPr="000A1E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997D22F" w14:textId="77777777" w:rsidR="0024239A" w:rsidRPr="000A1E1E" w:rsidRDefault="00E3113E" w:rsidP="00376182">
            <w:pPr>
              <w:pStyle w:val="a3"/>
              <w:numPr>
                <w:ilvl w:val="0"/>
                <w:numId w:val="7"/>
              </w:numPr>
              <w:tabs>
                <w:tab w:val="left" w:pos="285"/>
              </w:tabs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владеют ментальными вычислительными навыками</w:t>
            </w:r>
            <w:r w:rsidR="0024239A" w:rsidRPr="000A1E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06750EE" w14:textId="77777777" w:rsidR="0024239A" w:rsidRPr="00E4072D" w:rsidRDefault="006D76FE" w:rsidP="00E4072D">
            <w:pPr>
              <w:pStyle w:val="a3"/>
              <w:numPr>
                <w:ilvl w:val="0"/>
                <w:numId w:val="7"/>
              </w:numPr>
              <w:tabs>
                <w:tab w:val="left" w:pos="285"/>
              </w:tabs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решать примеры на скорость: </w:t>
            </w:r>
            <w:r w:rsidR="00D3660B">
              <w:rPr>
                <w:rFonts w:ascii="Times New Roman" w:hAnsi="Times New Roman"/>
                <w:sz w:val="24"/>
                <w:szCs w:val="24"/>
              </w:rPr>
              <w:t>10 минут – 30/40 примеров</w:t>
            </w:r>
            <w:r w:rsidR="0024239A" w:rsidRPr="007D5F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9E0B" w14:textId="77777777" w:rsidR="0024239A" w:rsidRPr="000A1E1E" w:rsidRDefault="0024239A" w:rsidP="006D6F10">
            <w:pPr>
              <w:pStyle w:val="a3"/>
              <w:snapToGrid w:val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A1E1E">
              <w:rPr>
                <w:rFonts w:ascii="Times New Roman" w:hAnsi="Times New Roman"/>
                <w:sz w:val="24"/>
                <w:szCs w:val="24"/>
              </w:rPr>
              <w:t>Повышенный уровень:</w:t>
            </w:r>
          </w:p>
          <w:p w14:paraId="47F3CED5" w14:textId="77777777" w:rsidR="0024239A" w:rsidRPr="0021441C" w:rsidRDefault="00375246" w:rsidP="0021441C">
            <w:pPr>
              <w:pStyle w:val="a3"/>
              <w:numPr>
                <w:ilvl w:val="0"/>
                <w:numId w:val="7"/>
              </w:numPr>
              <w:tabs>
                <w:tab w:val="left" w:pos="285"/>
              </w:tabs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умеют </w:t>
            </w:r>
            <w:r w:rsidR="003F4C34">
              <w:rPr>
                <w:rFonts w:ascii="Times New Roman" w:hAnsi="Times New Roman"/>
                <w:sz w:val="24"/>
                <w:szCs w:val="24"/>
              </w:rPr>
              <w:t>откладывать числа от 20 до 100</w:t>
            </w:r>
            <w:r w:rsidR="00A22FC8">
              <w:rPr>
                <w:rFonts w:ascii="Times New Roman" w:hAnsi="Times New Roman"/>
                <w:sz w:val="24"/>
                <w:szCs w:val="24"/>
              </w:rPr>
              <w:t>, автоматически, не задумываясь</w:t>
            </w:r>
            <w:r w:rsidR="0024239A" w:rsidRPr="0021441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F529C1D" w14:textId="79F991A2" w:rsidR="0098477B" w:rsidRDefault="00D16876" w:rsidP="0098477B">
            <w:pPr>
              <w:pStyle w:val="a3"/>
              <w:numPr>
                <w:ilvl w:val="0"/>
                <w:numId w:val="7"/>
              </w:numPr>
              <w:tabs>
                <w:tab w:val="left" w:pos="285"/>
              </w:tabs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выполняют смешанные операции </w:t>
            </w:r>
            <w:r w:rsidR="003603DC">
              <w:rPr>
                <w:rFonts w:ascii="Times New Roman" w:hAnsi="Times New Roman"/>
                <w:iCs/>
                <w:sz w:val="24"/>
                <w:szCs w:val="24"/>
              </w:rPr>
              <w:t xml:space="preserve">в цепочке из </w:t>
            </w:r>
            <w:r w:rsidR="00D004C0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  <w:r w:rsidR="007F752D" w:rsidRPr="00AC73BC">
              <w:rPr>
                <w:rFonts w:ascii="Times New Roman" w:hAnsi="Times New Roman"/>
                <w:iCs/>
                <w:sz w:val="24"/>
                <w:szCs w:val="24"/>
              </w:rPr>
              <w:t xml:space="preserve"> чисел в пределах </w:t>
            </w:r>
            <w:r w:rsidR="00D004C0">
              <w:rPr>
                <w:rFonts w:ascii="Times New Roman" w:hAnsi="Times New Roman"/>
                <w:iCs/>
                <w:sz w:val="24"/>
                <w:szCs w:val="24"/>
              </w:rPr>
              <w:t>первого десятка</w:t>
            </w:r>
            <w:r w:rsidR="007F752D" w:rsidRPr="00AC73BC">
              <w:rPr>
                <w:rFonts w:ascii="Times New Roman" w:hAnsi="Times New Roman"/>
                <w:iCs/>
                <w:sz w:val="24"/>
                <w:szCs w:val="24"/>
              </w:rPr>
              <w:t xml:space="preserve"> с и</w:t>
            </w:r>
            <w:r w:rsidR="007F752D">
              <w:rPr>
                <w:rFonts w:ascii="Times New Roman" w:hAnsi="Times New Roman"/>
                <w:iCs/>
                <w:sz w:val="24"/>
                <w:szCs w:val="24"/>
              </w:rPr>
              <w:t>спользованием абакуса и ментально</w:t>
            </w:r>
            <w:r w:rsidR="0024239A" w:rsidRPr="00D1687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4F3C0377" w14:textId="77777777" w:rsidR="000406E1" w:rsidRPr="008E0913" w:rsidRDefault="003F4C34" w:rsidP="008E0913">
            <w:pPr>
              <w:pStyle w:val="a3"/>
              <w:numPr>
                <w:ilvl w:val="0"/>
                <w:numId w:val="7"/>
              </w:numPr>
              <w:tabs>
                <w:tab w:val="left" w:pos="285"/>
              </w:tabs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0406E1">
              <w:rPr>
                <w:rFonts w:ascii="Times New Roman" w:hAnsi="Times New Roman"/>
                <w:sz w:val="24"/>
                <w:szCs w:val="24"/>
              </w:rPr>
              <w:t xml:space="preserve"> скорости и точности расчетов</w:t>
            </w:r>
            <w:r w:rsidR="0098477B">
              <w:rPr>
                <w:rFonts w:ascii="Times New Roman" w:hAnsi="Times New Roman"/>
                <w:sz w:val="24"/>
                <w:szCs w:val="24"/>
              </w:rPr>
              <w:t>, больше 40 примеров за 10 минут.</w:t>
            </w:r>
          </w:p>
        </w:tc>
      </w:tr>
      <w:tr w:rsidR="0024239A" w:rsidRPr="008D7207" w14:paraId="2E4F7BA1" w14:textId="77777777" w:rsidTr="00012A67"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F85DE" w14:textId="77777777" w:rsidR="0024239A" w:rsidRPr="00FB67F2" w:rsidRDefault="0024239A" w:rsidP="006D6F1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67F2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УУД </w:t>
            </w:r>
          </w:p>
        </w:tc>
      </w:tr>
      <w:tr w:rsidR="0024239A" w:rsidRPr="008D7207" w14:paraId="635061CD" w14:textId="77777777" w:rsidTr="00012A67">
        <w:tc>
          <w:tcPr>
            <w:tcW w:w="73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8B22" w14:textId="77777777" w:rsidR="0024239A" w:rsidRPr="000A1E1E" w:rsidRDefault="0024239A" w:rsidP="00F4372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E1E">
              <w:rPr>
                <w:rFonts w:ascii="Times New Roman" w:hAnsi="Times New Roman"/>
                <w:sz w:val="24"/>
                <w:szCs w:val="24"/>
              </w:rPr>
              <w:t>Базовый уровень:</w:t>
            </w:r>
          </w:p>
          <w:p w14:paraId="3F54614E" w14:textId="77777777" w:rsidR="0024239A" w:rsidRDefault="0024239A" w:rsidP="00F43729">
            <w:pPr>
              <w:pStyle w:val="a3"/>
              <w:numPr>
                <w:ilvl w:val="0"/>
                <w:numId w:val="11"/>
              </w:numPr>
              <w:tabs>
                <w:tab w:val="left" w:pos="284"/>
              </w:tabs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643B9">
              <w:rPr>
                <w:rFonts w:ascii="Times New Roman" w:hAnsi="Times New Roman"/>
                <w:sz w:val="24"/>
                <w:szCs w:val="24"/>
              </w:rPr>
              <w:t xml:space="preserve">развитие мотивов учебной деятельности и формирование личностного смысла учения; </w:t>
            </w:r>
          </w:p>
          <w:p w14:paraId="2325D1E4" w14:textId="77777777" w:rsidR="0024239A" w:rsidRPr="00253CD1" w:rsidRDefault="0024239A" w:rsidP="00D37ABE">
            <w:pPr>
              <w:pStyle w:val="a3"/>
              <w:numPr>
                <w:ilvl w:val="0"/>
                <w:numId w:val="1"/>
              </w:numPr>
              <w:tabs>
                <w:tab w:val="left" w:pos="220"/>
              </w:tabs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643B9">
              <w:rPr>
                <w:rFonts w:ascii="Times New Roman" w:hAnsi="Times New Roman"/>
                <w:sz w:val="24"/>
                <w:szCs w:val="24"/>
              </w:rPr>
              <w:t>развитие н</w:t>
            </w:r>
            <w:r>
              <w:rPr>
                <w:rFonts w:ascii="Times New Roman" w:hAnsi="Times New Roman"/>
                <w:sz w:val="24"/>
                <w:szCs w:val="24"/>
              </w:rPr>
              <w:t>ав</w:t>
            </w:r>
            <w:r w:rsidR="00EB49FB">
              <w:rPr>
                <w:rFonts w:ascii="Times New Roman" w:hAnsi="Times New Roman"/>
                <w:sz w:val="24"/>
                <w:szCs w:val="24"/>
              </w:rPr>
              <w:t xml:space="preserve">ыков сотрудничества с педагогом,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сверстниками </w:t>
            </w:r>
            <w:r w:rsidR="00EB49FB">
              <w:rPr>
                <w:rFonts w:ascii="Times New Roman" w:hAnsi="Times New Roman"/>
                <w:sz w:val="24"/>
                <w:szCs w:val="24"/>
              </w:rPr>
              <w:t>и ро</w:t>
            </w:r>
            <w:r w:rsidR="006C178D">
              <w:rPr>
                <w:rFonts w:ascii="Times New Roman" w:hAnsi="Times New Roman"/>
                <w:sz w:val="24"/>
                <w:szCs w:val="24"/>
              </w:rPr>
              <w:t xml:space="preserve">дителями </w:t>
            </w:r>
            <w:r>
              <w:rPr>
                <w:rFonts w:ascii="Times New Roman" w:hAnsi="Times New Roman"/>
                <w:sz w:val="24"/>
                <w:szCs w:val="24"/>
              </w:rPr>
              <w:t>в разных учебных</w:t>
            </w:r>
            <w:r w:rsidRPr="005643B9">
              <w:rPr>
                <w:rFonts w:ascii="Times New Roman" w:hAnsi="Times New Roman"/>
                <w:sz w:val="24"/>
                <w:szCs w:val="24"/>
              </w:rPr>
              <w:t xml:space="preserve"> ситуациях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CF1E886" w14:textId="77777777" w:rsidR="0024239A" w:rsidRPr="005643B9" w:rsidRDefault="0024239A" w:rsidP="00D37ABE">
            <w:pPr>
              <w:pStyle w:val="a3"/>
              <w:numPr>
                <w:ilvl w:val="0"/>
                <w:numId w:val="1"/>
              </w:numPr>
              <w:tabs>
                <w:tab w:val="left" w:pos="220"/>
              </w:tabs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соотносить поступки и события с принятыми этическими принципами.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4E92" w14:textId="77777777" w:rsidR="0024239A" w:rsidRPr="000A1E1E" w:rsidRDefault="0024239A" w:rsidP="00F43729">
            <w:pPr>
              <w:pStyle w:val="a3"/>
              <w:snapToGrid w:val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A1E1E">
              <w:rPr>
                <w:rFonts w:ascii="Times New Roman" w:hAnsi="Times New Roman"/>
                <w:sz w:val="24"/>
                <w:szCs w:val="24"/>
              </w:rPr>
              <w:t>Повышенный уровень:</w:t>
            </w:r>
          </w:p>
          <w:p w14:paraId="273D147A" w14:textId="77777777" w:rsidR="0024239A" w:rsidRDefault="0024239A" w:rsidP="000A1E1E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ind w:left="33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к саморазвитию на основе мотивации к познанию</w:t>
            </w:r>
            <w:r w:rsidRPr="005643B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D475333" w14:textId="77777777" w:rsidR="0024239A" w:rsidRDefault="0024239A" w:rsidP="000A1E1E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ind w:left="33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уважительное и доброжелательное отношение к другому человеку;</w:t>
            </w:r>
          </w:p>
          <w:p w14:paraId="644FC549" w14:textId="77777777" w:rsidR="0024239A" w:rsidRPr="00C871BD" w:rsidRDefault="0024239A" w:rsidP="00C871BD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ind w:left="33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вести диалог и достиг</w:t>
            </w:r>
            <w:r w:rsidR="006C178D">
              <w:rPr>
                <w:rFonts w:ascii="Times New Roman" w:hAnsi="Times New Roman"/>
                <w:sz w:val="24"/>
                <w:szCs w:val="24"/>
              </w:rPr>
              <w:t>ать взаимопонимания с педагогом, родителями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другими детьми.</w:t>
            </w:r>
          </w:p>
        </w:tc>
      </w:tr>
      <w:tr w:rsidR="0024239A" w:rsidRPr="008D7207" w14:paraId="24AAC6B5" w14:textId="77777777" w:rsidTr="00012A67"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DEF9" w14:textId="77777777" w:rsidR="0024239A" w:rsidRPr="00FB67F2" w:rsidRDefault="0024239A" w:rsidP="006D6F10">
            <w:pPr>
              <w:pStyle w:val="a3"/>
              <w:snapToGrid w:val="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67F2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</w:tc>
      </w:tr>
      <w:tr w:rsidR="0024239A" w:rsidRPr="008D7207" w14:paraId="014C0119" w14:textId="77777777" w:rsidTr="00012A67">
        <w:tc>
          <w:tcPr>
            <w:tcW w:w="73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D5D6" w14:textId="77777777" w:rsidR="0024239A" w:rsidRPr="008D7207" w:rsidRDefault="0024239A" w:rsidP="006D6F1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207">
              <w:rPr>
                <w:rFonts w:ascii="Times New Roman" w:hAnsi="Times New Roman"/>
                <w:sz w:val="24"/>
                <w:szCs w:val="24"/>
              </w:rPr>
              <w:t>Базовый уровень:</w:t>
            </w:r>
          </w:p>
          <w:p w14:paraId="7D39428A" w14:textId="77777777" w:rsidR="0024239A" w:rsidRDefault="0024239A" w:rsidP="00F43729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умеют</w:t>
            </w:r>
            <w:r w:rsidRPr="008D72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цель учебной деятельности</w:t>
            </w:r>
            <w:r w:rsidR="00B668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253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F6253F" w:rsidRPr="008D7207">
              <w:rPr>
                <w:rFonts w:ascii="Times New Roman" w:hAnsi="Times New Roman"/>
                <w:sz w:val="24"/>
                <w:szCs w:val="24"/>
              </w:rPr>
              <w:t>планировать пути достижения целей</w:t>
            </w:r>
            <w:r w:rsidR="00F625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854">
              <w:rPr>
                <w:rFonts w:ascii="Times New Roman" w:hAnsi="Times New Roman"/>
                <w:sz w:val="24"/>
                <w:szCs w:val="24"/>
              </w:rPr>
              <w:t>с помощью педагога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8BA9322" w14:textId="77777777" w:rsidR="0024239A" w:rsidRDefault="0024239A" w:rsidP="00F43729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умеют</w:t>
            </w:r>
            <w:r w:rsidRPr="008D7207">
              <w:rPr>
                <w:rFonts w:ascii="Times New Roman" w:hAnsi="Times New Roman"/>
                <w:sz w:val="24"/>
                <w:szCs w:val="24"/>
              </w:rPr>
              <w:t xml:space="preserve"> соотносить свои действия с планируемыми результатами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8AB4183" w14:textId="77777777" w:rsidR="0024239A" w:rsidRDefault="0024239A" w:rsidP="00F43729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умеют оценивать правильность выполнения учебной задачи;</w:t>
            </w:r>
          </w:p>
          <w:p w14:paraId="6CFD2756" w14:textId="77777777" w:rsidR="0024239A" w:rsidRPr="008D7207" w:rsidRDefault="0024239A" w:rsidP="00F43729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навыками самоконтроля и взаимоконтроля. 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0BE6" w14:textId="77777777" w:rsidR="0024239A" w:rsidRPr="008D7207" w:rsidRDefault="0024239A" w:rsidP="006D6F1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207">
              <w:rPr>
                <w:rFonts w:ascii="Times New Roman" w:hAnsi="Times New Roman"/>
                <w:sz w:val="24"/>
                <w:szCs w:val="24"/>
              </w:rPr>
              <w:t>Повышенный уровень:</w:t>
            </w:r>
          </w:p>
          <w:p w14:paraId="5C64418E" w14:textId="77777777" w:rsidR="0024239A" w:rsidRPr="008D7207" w:rsidRDefault="0024239A" w:rsidP="00F43729">
            <w:pPr>
              <w:numPr>
                <w:ilvl w:val="0"/>
                <w:numId w:val="13"/>
              </w:numPr>
              <w:tabs>
                <w:tab w:val="left" w:pos="327"/>
              </w:tabs>
              <w:spacing w:after="0" w:line="240" w:lineRule="auto"/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принимают решения и осуществляют осознанный выбор</w:t>
            </w:r>
            <w:r w:rsidRPr="008D7207">
              <w:rPr>
                <w:rFonts w:ascii="Times New Roman" w:hAnsi="Times New Roman"/>
                <w:sz w:val="24"/>
                <w:szCs w:val="24"/>
              </w:rPr>
              <w:t xml:space="preserve"> в учебной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творческой </w:t>
            </w:r>
            <w:r w:rsidRPr="008D7207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14:paraId="0D33DDF9" w14:textId="77777777" w:rsidR="0024239A" w:rsidRDefault="0024239A" w:rsidP="00F43729">
            <w:pPr>
              <w:numPr>
                <w:ilvl w:val="0"/>
                <w:numId w:val="13"/>
              </w:numPr>
              <w:tabs>
                <w:tab w:val="left" w:pos="327"/>
              </w:tabs>
              <w:spacing w:after="0" w:line="240" w:lineRule="auto"/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оценивают </w:t>
            </w:r>
            <w:r w:rsidRPr="00AF3A2A">
              <w:rPr>
                <w:rFonts w:ascii="Times New Roman" w:hAnsi="Times New Roman"/>
                <w:sz w:val="24"/>
                <w:szCs w:val="24"/>
              </w:rPr>
              <w:t>правиль</w:t>
            </w:r>
            <w:r>
              <w:rPr>
                <w:rFonts w:ascii="Times New Roman" w:hAnsi="Times New Roman"/>
                <w:sz w:val="24"/>
                <w:szCs w:val="24"/>
              </w:rPr>
              <w:t>ность выполнения учебной задачи;</w:t>
            </w:r>
          </w:p>
          <w:p w14:paraId="19D756D3" w14:textId="77777777" w:rsidR="0024239A" w:rsidRDefault="0024239A" w:rsidP="00F43729">
            <w:pPr>
              <w:numPr>
                <w:ilvl w:val="0"/>
                <w:numId w:val="13"/>
              </w:numPr>
              <w:tabs>
                <w:tab w:val="left" w:pos="327"/>
              </w:tabs>
              <w:spacing w:after="0" w:line="240" w:lineRule="auto"/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F43729">
              <w:rPr>
                <w:rFonts w:ascii="Times New Roman" w:hAnsi="Times New Roman"/>
                <w:sz w:val="24"/>
                <w:szCs w:val="24"/>
              </w:rPr>
              <w:t>при необходимости вносят коррективы и добавления;</w:t>
            </w:r>
          </w:p>
          <w:p w14:paraId="752AAD6C" w14:textId="77777777" w:rsidR="0024239A" w:rsidRPr="00F43729" w:rsidRDefault="0024239A" w:rsidP="00F43729">
            <w:pPr>
              <w:numPr>
                <w:ilvl w:val="0"/>
                <w:numId w:val="13"/>
              </w:numPr>
              <w:tabs>
                <w:tab w:val="left" w:pos="327"/>
              </w:tabs>
              <w:spacing w:after="0" w:line="240" w:lineRule="auto"/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F43729">
              <w:rPr>
                <w:rFonts w:ascii="Times New Roman" w:hAnsi="Times New Roman"/>
                <w:sz w:val="24"/>
                <w:szCs w:val="24"/>
              </w:rPr>
              <w:t>владеют элементами волевой саморегуляции.</w:t>
            </w:r>
          </w:p>
        </w:tc>
      </w:tr>
      <w:tr w:rsidR="0024239A" w:rsidRPr="008D7207" w14:paraId="41603366" w14:textId="77777777" w:rsidTr="00012A67"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D2CF1B" w14:textId="77777777" w:rsidR="0024239A" w:rsidRPr="00FB67F2" w:rsidRDefault="0024239A" w:rsidP="006D6F1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67F2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</w:tc>
      </w:tr>
      <w:tr w:rsidR="0024239A" w:rsidRPr="008D7207" w14:paraId="3B586A85" w14:textId="77777777" w:rsidTr="00012A67">
        <w:tc>
          <w:tcPr>
            <w:tcW w:w="73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2A0A746" w14:textId="77777777" w:rsidR="0024239A" w:rsidRDefault="0024239A" w:rsidP="00C871B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207">
              <w:rPr>
                <w:rFonts w:ascii="Times New Roman" w:hAnsi="Times New Roman"/>
                <w:sz w:val="24"/>
                <w:szCs w:val="24"/>
              </w:rPr>
              <w:t>Базовый уровень:</w:t>
            </w:r>
          </w:p>
          <w:p w14:paraId="083DEC65" w14:textId="77777777" w:rsidR="00C54713" w:rsidRPr="00C54713" w:rsidRDefault="00C54713" w:rsidP="00065E2C">
            <w:pPr>
              <w:pStyle w:val="a3"/>
              <w:numPr>
                <w:ilvl w:val="0"/>
                <w:numId w:val="9"/>
              </w:numPr>
              <w:tabs>
                <w:tab w:val="left" w:pos="313"/>
              </w:tabs>
              <w:ind w:left="29" w:firstLine="0"/>
              <w:rPr>
                <w:rFonts w:ascii="Times New Roman" w:hAnsi="Times New Roman"/>
                <w:sz w:val="24"/>
              </w:rPr>
            </w:pPr>
            <w:r w:rsidRPr="00C54713">
              <w:rPr>
                <w:rFonts w:ascii="Times New Roman" w:hAnsi="Times New Roman"/>
                <w:sz w:val="24"/>
              </w:rPr>
              <w:lastRenderedPageBreak/>
              <w:t>у</w:t>
            </w:r>
            <w:r w:rsidR="00B91DF3">
              <w:rPr>
                <w:rFonts w:ascii="Times New Roman" w:hAnsi="Times New Roman"/>
                <w:sz w:val="24"/>
              </w:rPr>
              <w:t>мею</w:t>
            </w:r>
            <w:r w:rsidRPr="00C54713">
              <w:rPr>
                <w:rFonts w:ascii="Times New Roman" w:hAnsi="Times New Roman"/>
                <w:sz w:val="24"/>
              </w:rPr>
              <w:t xml:space="preserve">т действовать по предложенному плану, формулировать выводы, прогнозировать </w:t>
            </w:r>
            <w:r>
              <w:rPr>
                <w:rFonts w:ascii="Times New Roman" w:hAnsi="Times New Roman"/>
                <w:sz w:val="24"/>
              </w:rPr>
              <w:t>возможное развитие событий;</w:t>
            </w:r>
          </w:p>
          <w:p w14:paraId="4AA28880" w14:textId="77777777" w:rsidR="0024239A" w:rsidRDefault="0024239A" w:rsidP="00065E2C">
            <w:pPr>
              <w:numPr>
                <w:ilvl w:val="0"/>
                <w:numId w:val="9"/>
              </w:numPr>
              <w:tabs>
                <w:tab w:val="left" w:pos="29"/>
                <w:tab w:val="left" w:pos="313"/>
              </w:tabs>
              <w:snapToGrid w:val="0"/>
              <w:spacing w:after="0" w:line="240" w:lineRule="auto"/>
              <w:ind w:left="2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индивидуально и в группе на основе согласования позиций;</w:t>
            </w:r>
          </w:p>
          <w:p w14:paraId="585B7DFA" w14:textId="77777777" w:rsidR="0024239A" w:rsidRPr="008D7207" w:rsidRDefault="0024239A" w:rsidP="00B91DF3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313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адекватно воспринимают </w:t>
            </w:r>
            <w:r w:rsidRPr="00470197">
              <w:rPr>
                <w:rFonts w:ascii="Times New Roman" w:hAnsi="Times New Roman"/>
                <w:sz w:val="24"/>
                <w:szCs w:val="24"/>
              </w:rPr>
              <w:t>текстов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ую </w:t>
            </w:r>
            <w:r w:rsidR="00B91DF3">
              <w:rPr>
                <w:rFonts w:ascii="Times New Roman" w:hAnsi="Times New Roman"/>
                <w:sz w:val="24"/>
                <w:szCs w:val="24"/>
              </w:rPr>
              <w:t>и графическую информацию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CB3BD" w14:textId="77777777" w:rsidR="0024239A" w:rsidRDefault="0024239A" w:rsidP="00735C2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207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 уровень:</w:t>
            </w:r>
          </w:p>
          <w:p w14:paraId="21884449" w14:textId="77777777" w:rsidR="0024239A" w:rsidRPr="00691E9B" w:rsidRDefault="009D57DB" w:rsidP="00691E9B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ind w:left="204" w:hanging="204"/>
              <w:rPr>
                <w:rFonts w:ascii="Times New Roman" w:hAnsi="Times New Roman"/>
                <w:sz w:val="24"/>
                <w:szCs w:val="24"/>
              </w:rPr>
            </w:pPr>
            <w:r w:rsidRPr="00691E9B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демонстрируют готовность осуществлять познавательную деятельность на основе логических умений</w:t>
            </w:r>
            <w:r w:rsidR="0024239A" w:rsidRPr="00691E9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3B06A35" w14:textId="77777777" w:rsidR="0024239A" w:rsidRDefault="0024239A" w:rsidP="009D57DB">
            <w:pPr>
              <w:numPr>
                <w:ilvl w:val="0"/>
                <w:numId w:val="10"/>
              </w:numPr>
              <w:tabs>
                <w:tab w:val="left" w:pos="282"/>
              </w:tabs>
              <w:spacing w:after="0" w:line="240" w:lineRule="auto"/>
              <w:ind w:left="204" w:hanging="2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развивают</w:t>
            </w:r>
            <w:r w:rsidRPr="008D7207">
              <w:rPr>
                <w:rFonts w:ascii="Times New Roman" w:hAnsi="Times New Roman"/>
                <w:sz w:val="24"/>
                <w:szCs w:val="24"/>
              </w:rPr>
              <w:t xml:space="preserve"> навыки исследовательской деятельности; </w:t>
            </w:r>
          </w:p>
          <w:p w14:paraId="21E723E2" w14:textId="77777777" w:rsidR="0024239A" w:rsidRPr="008D7207" w:rsidRDefault="0024239A" w:rsidP="004828AD">
            <w:pPr>
              <w:tabs>
                <w:tab w:val="left" w:pos="282"/>
              </w:tabs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239A" w:rsidRPr="008D7207" w14:paraId="48C02D8C" w14:textId="77777777" w:rsidTr="00012A67">
        <w:tc>
          <w:tcPr>
            <w:tcW w:w="1470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FB4CDA" w14:textId="77777777" w:rsidR="0024239A" w:rsidRPr="00FB67F2" w:rsidRDefault="0024239A" w:rsidP="006D6F1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67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УУД:</w:t>
            </w:r>
          </w:p>
        </w:tc>
      </w:tr>
      <w:tr w:rsidR="0024239A" w:rsidRPr="008D7207" w14:paraId="5F113CF7" w14:textId="77777777" w:rsidTr="0098477B">
        <w:trPr>
          <w:trHeight w:val="1671"/>
        </w:trPr>
        <w:tc>
          <w:tcPr>
            <w:tcW w:w="73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FA03259" w14:textId="77777777" w:rsidR="0024239A" w:rsidRPr="008D7207" w:rsidRDefault="0024239A" w:rsidP="006D6F1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207">
              <w:rPr>
                <w:rFonts w:ascii="Times New Roman" w:hAnsi="Times New Roman"/>
                <w:sz w:val="24"/>
                <w:szCs w:val="24"/>
              </w:rPr>
              <w:t>Базовый уровень:</w:t>
            </w:r>
          </w:p>
          <w:p w14:paraId="0FB835AF" w14:textId="77777777" w:rsidR="0024239A" w:rsidRDefault="0024239A" w:rsidP="00FB67F2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умеют слушать и вступать в диалог;</w:t>
            </w:r>
          </w:p>
          <w:p w14:paraId="28F03AA4" w14:textId="77777777" w:rsidR="0024239A" w:rsidRDefault="00EC5768" w:rsidP="00FB67F2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умеют строить речевое высказывание</w:t>
            </w:r>
            <w:r w:rsidR="00073689">
              <w:rPr>
                <w:rFonts w:ascii="Times New Roman" w:hAnsi="Times New Roman"/>
                <w:sz w:val="24"/>
                <w:szCs w:val="24"/>
              </w:rPr>
              <w:t xml:space="preserve"> в соответствии с</w:t>
            </w:r>
            <w:r w:rsidR="00BA0D81">
              <w:rPr>
                <w:rFonts w:ascii="Times New Roman" w:hAnsi="Times New Roman"/>
                <w:sz w:val="24"/>
                <w:szCs w:val="24"/>
              </w:rPr>
              <w:t xml:space="preserve"> задачей</w:t>
            </w:r>
            <w:r w:rsidR="00073689" w:rsidRPr="008D7207">
              <w:rPr>
                <w:rFonts w:ascii="Times New Roman" w:hAnsi="Times New Roman"/>
                <w:sz w:val="24"/>
                <w:szCs w:val="24"/>
              </w:rPr>
              <w:t xml:space="preserve"> коммуникации</w:t>
            </w:r>
            <w:r w:rsidR="002423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30664AB" w14:textId="77777777" w:rsidR="0024239A" w:rsidRPr="00D4750D" w:rsidRDefault="0024239A" w:rsidP="00D4750D">
            <w:pPr>
              <w:numPr>
                <w:ilvl w:val="0"/>
                <w:numId w:val="14"/>
              </w:numPr>
              <w:tabs>
                <w:tab w:val="left" w:pos="22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4750D">
              <w:rPr>
                <w:rFonts w:ascii="Times New Roman" w:hAnsi="Times New Roman"/>
                <w:sz w:val="24"/>
                <w:szCs w:val="24"/>
              </w:rPr>
              <w:t>выстраивают продукти</w:t>
            </w:r>
            <w:r w:rsidR="00201451">
              <w:rPr>
                <w:rFonts w:ascii="Times New Roman" w:hAnsi="Times New Roman"/>
                <w:sz w:val="24"/>
                <w:szCs w:val="24"/>
              </w:rPr>
              <w:t>вное взаимодействие с педагогом, родителями</w:t>
            </w:r>
            <w:r w:rsidRPr="00D4750D">
              <w:rPr>
                <w:rFonts w:ascii="Times New Roman" w:hAnsi="Times New Roman"/>
                <w:sz w:val="24"/>
                <w:szCs w:val="24"/>
              </w:rPr>
              <w:t xml:space="preserve"> и сверстниками.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50CBB6" w14:textId="77777777" w:rsidR="0024239A" w:rsidRPr="008D7207" w:rsidRDefault="0024239A" w:rsidP="006D6F1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207">
              <w:rPr>
                <w:rFonts w:ascii="Times New Roman" w:hAnsi="Times New Roman"/>
                <w:sz w:val="24"/>
                <w:szCs w:val="24"/>
              </w:rPr>
              <w:t>Повышенный уровень:</w:t>
            </w:r>
          </w:p>
          <w:p w14:paraId="01A3EBEC" w14:textId="77777777" w:rsidR="0024239A" w:rsidRDefault="0024239A" w:rsidP="005D7764">
            <w:pPr>
              <w:numPr>
                <w:ilvl w:val="0"/>
                <w:numId w:val="1"/>
              </w:numPr>
              <w:tabs>
                <w:tab w:val="left" w:pos="22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участвуют в коллективном обсуждении, </w:t>
            </w:r>
            <w:r w:rsidRPr="0098477B">
              <w:rPr>
                <w:rFonts w:ascii="Times New Roman" w:hAnsi="Times New Roman"/>
                <w:sz w:val="24"/>
                <w:szCs w:val="24"/>
              </w:rPr>
              <w:t xml:space="preserve">аргументировано </w:t>
            </w:r>
            <w:r>
              <w:rPr>
                <w:rFonts w:ascii="Times New Roman" w:hAnsi="Times New Roman"/>
                <w:sz w:val="24"/>
                <w:szCs w:val="24"/>
              </w:rPr>
              <w:t>отстаивают</w:t>
            </w:r>
            <w:r w:rsidRPr="008D7207">
              <w:rPr>
                <w:rFonts w:ascii="Times New Roman" w:hAnsi="Times New Roman"/>
                <w:sz w:val="24"/>
                <w:szCs w:val="24"/>
              </w:rPr>
              <w:t xml:space="preserve"> точку зрения в диалоге и в выступлении; </w:t>
            </w:r>
          </w:p>
          <w:p w14:paraId="089E784E" w14:textId="77777777" w:rsidR="0024239A" w:rsidRDefault="0024239A" w:rsidP="00D4750D">
            <w:pPr>
              <w:numPr>
                <w:ilvl w:val="0"/>
                <w:numId w:val="1"/>
              </w:numPr>
              <w:tabs>
                <w:tab w:val="left" w:pos="22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4750D">
              <w:rPr>
                <w:rFonts w:ascii="Times New Roman" w:hAnsi="Times New Roman"/>
                <w:sz w:val="24"/>
                <w:szCs w:val="24"/>
              </w:rPr>
              <w:t>умеют применять творческий подход в решении познавательных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D4750D">
              <w:rPr>
                <w:rFonts w:ascii="Times New Roman" w:hAnsi="Times New Roman"/>
                <w:sz w:val="24"/>
                <w:szCs w:val="24"/>
              </w:rPr>
              <w:t xml:space="preserve"> коммуникативных</w:t>
            </w:r>
            <w:r w:rsidR="001718C8">
              <w:rPr>
                <w:rFonts w:ascii="Times New Roman" w:hAnsi="Times New Roman"/>
                <w:sz w:val="24"/>
                <w:szCs w:val="24"/>
              </w:rPr>
              <w:t xml:space="preserve"> задач;</w:t>
            </w:r>
          </w:p>
          <w:p w14:paraId="427A0B53" w14:textId="77777777" w:rsidR="00832475" w:rsidRPr="00D4750D" w:rsidRDefault="001718C8" w:rsidP="00D4750D">
            <w:pPr>
              <w:numPr>
                <w:ilvl w:val="0"/>
                <w:numId w:val="1"/>
              </w:numPr>
              <w:tabs>
                <w:tab w:val="left" w:pos="22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может обсуждать процесс и результат совместной деятельности.</w:t>
            </w:r>
          </w:p>
        </w:tc>
      </w:tr>
      <w:tr w:rsidR="0024239A" w:rsidRPr="008D7207" w14:paraId="29AF04F7" w14:textId="77777777" w:rsidTr="00012A67"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CAEBE" w14:textId="77777777" w:rsidR="0024239A" w:rsidRPr="008D7207" w:rsidRDefault="0024239A" w:rsidP="006D6F1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207">
              <w:rPr>
                <w:rFonts w:ascii="Times New Roman" w:hAnsi="Times New Roman"/>
                <w:sz w:val="24"/>
                <w:szCs w:val="24"/>
              </w:rPr>
              <w:t>Основные понятия:</w:t>
            </w:r>
          </w:p>
        </w:tc>
        <w:tc>
          <w:tcPr>
            <w:tcW w:w="133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86ECB" w14:textId="77777777" w:rsidR="0024239A" w:rsidRPr="008D7207" w:rsidRDefault="00A363C3" w:rsidP="00A363C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Абакус</w:t>
            </w:r>
            <w:r w:rsidR="00306E0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6E0B">
              <w:rPr>
                <w:rFonts w:ascii="Times New Roman" w:hAnsi="Times New Roman"/>
                <w:sz w:val="24"/>
                <w:szCs w:val="24"/>
              </w:rPr>
              <w:t>ф</w:t>
            </w:r>
            <w:r w:rsidR="00272DDE">
              <w:rPr>
                <w:rFonts w:ascii="Times New Roman" w:hAnsi="Times New Roman"/>
                <w:sz w:val="24"/>
                <w:szCs w:val="24"/>
              </w:rPr>
              <w:t>леш-карты</w:t>
            </w:r>
            <w:r w:rsidR="003D12B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3D12BE">
              <w:rPr>
                <w:rStyle w:val="10"/>
                <w:iCs/>
                <w:color w:val="000000"/>
                <w:sz w:val="24"/>
                <w:szCs w:val="24"/>
              </w:rPr>
              <w:t xml:space="preserve"> </w:t>
            </w:r>
            <w:r w:rsidR="003D12BE">
              <w:rPr>
                <w:rStyle w:val="apple-style-span"/>
                <w:rFonts w:ascii="Times New Roman" w:hAnsi="Times New Roman"/>
                <w:iCs/>
                <w:color w:val="000000"/>
                <w:sz w:val="24"/>
                <w:szCs w:val="24"/>
              </w:rPr>
              <w:t>это образцы абакуса</w:t>
            </w:r>
            <w:r>
              <w:rPr>
                <w:rStyle w:val="apple-style-span"/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с числами</w:t>
            </w:r>
            <w:r w:rsidR="003D12BE">
              <w:rPr>
                <w:rStyle w:val="apple-style-span"/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на карточках</w:t>
            </w:r>
            <w:r w:rsidR="00272DDE">
              <w:rPr>
                <w:rFonts w:ascii="Times New Roman" w:hAnsi="Times New Roman"/>
                <w:sz w:val="24"/>
                <w:szCs w:val="24"/>
              </w:rPr>
              <w:t>, ментальный счет.</w:t>
            </w:r>
          </w:p>
        </w:tc>
      </w:tr>
      <w:tr w:rsidR="0024239A" w:rsidRPr="008D7207" w14:paraId="4BCE895A" w14:textId="77777777" w:rsidTr="00012A67"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3971" w14:textId="77777777" w:rsidR="0024239A" w:rsidRPr="00FB67F2" w:rsidRDefault="0024239A" w:rsidP="006D6F1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67F2">
              <w:rPr>
                <w:rFonts w:ascii="Times New Roman" w:hAnsi="Times New Roman"/>
                <w:b/>
                <w:sz w:val="24"/>
                <w:szCs w:val="24"/>
              </w:rPr>
              <w:t>Организация пространства</w:t>
            </w:r>
          </w:p>
        </w:tc>
      </w:tr>
      <w:tr w:rsidR="0024239A" w:rsidRPr="008D7207" w14:paraId="1D30894C" w14:textId="77777777" w:rsidTr="00FB67F2">
        <w:tc>
          <w:tcPr>
            <w:tcW w:w="4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831B6" w14:textId="77777777" w:rsidR="0024239A" w:rsidRPr="005643B9" w:rsidRDefault="0024239A" w:rsidP="006D6F10">
            <w:pPr>
              <w:pStyle w:val="a3"/>
              <w:snapToGrid w:val="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3B9">
              <w:rPr>
                <w:rFonts w:ascii="Times New Roman" w:hAnsi="Times New Roman"/>
                <w:sz w:val="24"/>
                <w:szCs w:val="24"/>
              </w:rPr>
              <w:t>Межпредметные связи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8022A" w14:textId="77777777" w:rsidR="0024239A" w:rsidRPr="005643B9" w:rsidRDefault="0024239A" w:rsidP="00687DDC">
            <w:pPr>
              <w:pStyle w:val="a3"/>
              <w:tabs>
                <w:tab w:val="left" w:pos="212"/>
              </w:tabs>
              <w:snapToGrid w:val="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3B9">
              <w:rPr>
                <w:rFonts w:ascii="Times New Roman" w:hAnsi="Times New Roman"/>
                <w:sz w:val="24"/>
                <w:szCs w:val="24"/>
              </w:rPr>
              <w:t>Формы работы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7C014" w14:textId="77777777" w:rsidR="0024239A" w:rsidRPr="005643B9" w:rsidRDefault="0024239A" w:rsidP="006D6F10">
            <w:pPr>
              <w:pStyle w:val="a3"/>
              <w:snapToGrid w:val="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3B9">
              <w:rPr>
                <w:rFonts w:ascii="Times New Roman" w:hAnsi="Times New Roman"/>
                <w:sz w:val="24"/>
                <w:szCs w:val="24"/>
              </w:rPr>
              <w:t>Ресурсы</w:t>
            </w:r>
          </w:p>
        </w:tc>
      </w:tr>
      <w:tr w:rsidR="0024239A" w:rsidRPr="008D7207" w14:paraId="52DA7021" w14:textId="77777777" w:rsidTr="00FB67F2">
        <w:tc>
          <w:tcPr>
            <w:tcW w:w="4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FEDC4" w14:textId="77777777" w:rsidR="0024239A" w:rsidRPr="005643B9" w:rsidRDefault="00970157" w:rsidP="0098477B">
            <w:pPr>
              <w:pStyle w:val="a3"/>
              <w:snapToGrid w:val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8477B">
              <w:rPr>
                <w:rFonts w:ascii="Times New Roman" w:hAnsi="Times New Roman"/>
                <w:sz w:val="24"/>
                <w:szCs w:val="24"/>
              </w:rPr>
              <w:t>Математика,</w:t>
            </w:r>
            <w:r w:rsidR="0024239A" w:rsidRPr="0098477B">
              <w:rPr>
                <w:rFonts w:ascii="Times New Roman" w:hAnsi="Times New Roman"/>
                <w:sz w:val="24"/>
                <w:szCs w:val="24"/>
              </w:rPr>
              <w:t xml:space="preserve"> речь и культура общения, </w:t>
            </w:r>
            <w:r w:rsidR="0098477B" w:rsidRPr="0098477B">
              <w:rPr>
                <w:rFonts w:ascii="Times New Roman" w:hAnsi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16B26" w14:textId="77777777" w:rsidR="0098477B" w:rsidRPr="0098477B" w:rsidRDefault="0024239A" w:rsidP="0098477B">
            <w:pPr>
              <w:pStyle w:val="a3"/>
              <w:numPr>
                <w:ilvl w:val="0"/>
                <w:numId w:val="18"/>
              </w:numPr>
              <w:ind w:left="175" w:hanging="142"/>
              <w:rPr>
                <w:rFonts w:ascii="Times New Roman" w:hAnsi="Times New Roman"/>
                <w:sz w:val="24"/>
                <w:szCs w:val="24"/>
              </w:rPr>
            </w:pPr>
            <w:r w:rsidRPr="0098477B">
              <w:rPr>
                <w:rFonts w:ascii="Times New Roman" w:hAnsi="Times New Roman"/>
                <w:sz w:val="24"/>
                <w:szCs w:val="24"/>
              </w:rPr>
              <w:t xml:space="preserve">Работа с ментальными картами, </w:t>
            </w:r>
          </w:p>
          <w:p w14:paraId="1D183659" w14:textId="77777777" w:rsidR="0024239A" w:rsidRPr="0098477B" w:rsidRDefault="0098477B" w:rsidP="0098477B">
            <w:pPr>
              <w:pStyle w:val="a3"/>
              <w:numPr>
                <w:ilvl w:val="0"/>
                <w:numId w:val="18"/>
              </w:numPr>
              <w:ind w:left="175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24239A" w:rsidRPr="0098477B">
              <w:rPr>
                <w:rFonts w:ascii="Times New Roman" w:hAnsi="Times New Roman"/>
                <w:sz w:val="24"/>
                <w:szCs w:val="24"/>
              </w:rPr>
              <w:t>абота в парах, группах, фронтальная, индивидуальная работа.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A7E2" w14:textId="77777777" w:rsidR="0024239A" w:rsidRPr="00D12DBB" w:rsidRDefault="0024239A" w:rsidP="0098477B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D12DBB">
              <w:rPr>
                <w:rFonts w:ascii="Times New Roman" w:hAnsi="Times New Roman"/>
                <w:sz w:val="24"/>
                <w:szCs w:val="24"/>
              </w:rPr>
              <w:t xml:space="preserve">Интерактивная доска,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2DBB">
              <w:rPr>
                <w:rFonts w:ascii="Times New Roman" w:hAnsi="Times New Roman"/>
                <w:sz w:val="24"/>
                <w:szCs w:val="24"/>
              </w:rPr>
              <w:t xml:space="preserve">раздаточный материал, </w:t>
            </w:r>
            <w:r w:rsidR="00A363C3">
              <w:rPr>
                <w:rFonts w:ascii="Times New Roman" w:hAnsi="Times New Roman"/>
                <w:sz w:val="24"/>
                <w:szCs w:val="24"/>
              </w:rPr>
              <w:t xml:space="preserve">абакус, </w:t>
            </w:r>
            <w:r w:rsidR="00CF4DDD">
              <w:rPr>
                <w:rFonts w:ascii="Times New Roman" w:hAnsi="Times New Roman"/>
                <w:sz w:val="24"/>
                <w:szCs w:val="24"/>
              </w:rPr>
              <w:t xml:space="preserve">флеш-карты, </w:t>
            </w:r>
            <w:r w:rsidRPr="00D12DBB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 w:rsidRPr="009378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  <w:r w:rsidRPr="009378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2DBB">
              <w:rPr>
                <w:rFonts w:ascii="Times New Roman" w:hAnsi="Times New Roman"/>
                <w:sz w:val="24"/>
                <w:szCs w:val="24"/>
              </w:rPr>
              <w:t>по теме «</w:t>
            </w:r>
            <w:r w:rsidR="0098477B" w:rsidRPr="0098477B">
              <w:rPr>
                <w:rFonts w:ascii="Times New Roman" w:hAnsi="Times New Roman"/>
                <w:sz w:val="24"/>
                <w:szCs w:val="24"/>
              </w:rPr>
              <w:t>В мире животных</w:t>
            </w:r>
            <w:r w:rsidRPr="0098477B">
              <w:rPr>
                <w:rFonts w:ascii="Times New Roman" w:hAnsi="Times New Roman"/>
                <w:sz w:val="24"/>
                <w:szCs w:val="24"/>
              </w:rPr>
              <w:t>»</w:t>
            </w:r>
            <w:r w:rsidR="00D641A2" w:rsidRPr="009847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210C7277" w14:textId="77777777" w:rsidR="0024239A" w:rsidRDefault="0024239A" w:rsidP="005643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8FF5DA" w14:textId="77777777" w:rsidR="0024239A" w:rsidRDefault="0024239A" w:rsidP="005643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D795FF" w14:textId="77777777" w:rsidR="0024239A" w:rsidRDefault="0024239A" w:rsidP="005643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A21D66" w14:textId="77777777" w:rsidR="0024239A" w:rsidRDefault="0024239A" w:rsidP="005643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4E89A7" w14:textId="77777777" w:rsidR="0098477B" w:rsidRDefault="0098477B" w:rsidP="005643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039CF7" w14:textId="77777777" w:rsidR="0098477B" w:rsidRDefault="0098477B" w:rsidP="005643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A98CA4" w14:textId="77777777" w:rsidR="0098477B" w:rsidRDefault="0098477B" w:rsidP="005643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855269" w14:textId="77777777" w:rsidR="0098477B" w:rsidRDefault="0098477B" w:rsidP="005643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B75007" w14:textId="77777777" w:rsidR="0098477B" w:rsidRDefault="0098477B" w:rsidP="005643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85D3C4" w14:textId="77777777" w:rsidR="0098477B" w:rsidRDefault="0098477B" w:rsidP="005643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19DB06" w14:textId="77777777" w:rsidR="0098477B" w:rsidRDefault="0098477B" w:rsidP="005643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F44056" w14:textId="77777777" w:rsidR="0098477B" w:rsidRDefault="0098477B" w:rsidP="005643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54DDD6" w14:textId="77777777" w:rsidR="0024239A" w:rsidRDefault="0024239A" w:rsidP="005643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CF363A" w14:textId="77777777" w:rsidR="0024239A" w:rsidRPr="00FB67F2" w:rsidRDefault="0024239A" w:rsidP="005643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67F2">
        <w:rPr>
          <w:rFonts w:ascii="Times New Roman" w:hAnsi="Times New Roman"/>
          <w:b/>
          <w:sz w:val="28"/>
          <w:szCs w:val="28"/>
        </w:rPr>
        <w:lastRenderedPageBreak/>
        <w:t>Этапы занятия</w:t>
      </w:r>
    </w:p>
    <w:p w14:paraId="436046F5" w14:textId="77777777" w:rsidR="0024239A" w:rsidRPr="00FB67F2" w:rsidRDefault="0024239A" w:rsidP="005643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26" w:type="dxa"/>
        <w:jc w:val="center"/>
        <w:tblLayout w:type="fixed"/>
        <w:tblLook w:val="0000" w:firstRow="0" w:lastRow="0" w:firstColumn="0" w:lastColumn="0" w:noHBand="0" w:noVBand="0"/>
      </w:tblPr>
      <w:tblGrid>
        <w:gridCol w:w="2359"/>
        <w:gridCol w:w="37"/>
        <w:gridCol w:w="2127"/>
        <w:gridCol w:w="2126"/>
        <w:gridCol w:w="9"/>
        <w:gridCol w:w="1908"/>
        <w:gridCol w:w="67"/>
        <w:gridCol w:w="2127"/>
        <w:gridCol w:w="2126"/>
        <w:gridCol w:w="1940"/>
      </w:tblGrid>
      <w:tr w:rsidR="0024239A" w:rsidRPr="008D7207" w14:paraId="1598B177" w14:textId="77777777" w:rsidTr="00353F07">
        <w:trPr>
          <w:jc w:val="center"/>
        </w:trPr>
        <w:tc>
          <w:tcPr>
            <w:tcW w:w="2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8EF075" w14:textId="77777777" w:rsidR="0024239A" w:rsidRPr="008D7207" w:rsidRDefault="0024239A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207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r w:rsidR="0098477B">
              <w:rPr>
                <w:rFonts w:ascii="Times New Roman" w:hAnsi="Times New Roman"/>
                <w:sz w:val="24"/>
                <w:szCs w:val="24"/>
              </w:rPr>
              <w:t>педагога</w:t>
            </w:r>
          </w:p>
        </w:tc>
        <w:tc>
          <w:tcPr>
            <w:tcW w:w="124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8EFA" w14:textId="77777777" w:rsidR="0024239A" w:rsidRPr="008D7207" w:rsidRDefault="0024239A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207">
              <w:rPr>
                <w:rFonts w:ascii="Times New Roman" w:hAnsi="Times New Roman"/>
                <w:sz w:val="24"/>
                <w:szCs w:val="24"/>
              </w:rPr>
              <w:t>Деятельность обучающихся</w:t>
            </w:r>
          </w:p>
        </w:tc>
      </w:tr>
      <w:tr w:rsidR="0024239A" w:rsidRPr="008D7207" w14:paraId="098E0BE4" w14:textId="77777777" w:rsidTr="006B0F83">
        <w:trPr>
          <w:jc w:val="center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DCCEE4" w14:textId="77777777" w:rsidR="0024239A" w:rsidRPr="008D7207" w:rsidRDefault="0024239A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F9BE32" w14:textId="77777777" w:rsidR="0024239A" w:rsidRPr="008D7207" w:rsidRDefault="0024239A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207">
              <w:rPr>
                <w:rFonts w:ascii="Times New Roman" w:hAnsi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254F0" w14:textId="77777777" w:rsidR="0024239A" w:rsidRPr="008D7207" w:rsidRDefault="0024239A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207">
              <w:rPr>
                <w:rFonts w:ascii="Times New Roman" w:hAnsi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4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14DAE" w14:textId="77777777" w:rsidR="0024239A" w:rsidRPr="008D7207" w:rsidRDefault="0024239A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207">
              <w:rPr>
                <w:rFonts w:ascii="Times New Roman" w:hAnsi="Times New Roman"/>
                <w:sz w:val="24"/>
                <w:szCs w:val="24"/>
              </w:rPr>
              <w:t>Регулятивная</w:t>
            </w:r>
          </w:p>
        </w:tc>
      </w:tr>
      <w:tr w:rsidR="0024239A" w:rsidRPr="008D7207" w14:paraId="4729BA81" w14:textId="77777777" w:rsidTr="006B0F83">
        <w:trPr>
          <w:jc w:val="center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6AF116" w14:textId="77777777" w:rsidR="0024239A" w:rsidRPr="008D7207" w:rsidRDefault="0024239A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FA8DF" w14:textId="77777777" w:rsidR="0024239A" w:rsidRPr="00687DDC" w:rsidRDefault="0024239A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DC">
              <w:rPr>
                <w:rFonts w:ascii="Times New Roman" w:hAnsi="Times New Roman"/>
                <w:sz w:val="24"/>
                <w:szCs w:val="24"/>
              </w:rPr>
              <w:t>Осуществляемые действия</w:t>
            </w:r>
          </w:p>
        </w:tc>
        <w:tc>
          <w:tcPr>
            <w:tcW w:w="2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E1841" w14:textId="77777777" w:rsidR="0024239A" w:rsidRPr="00687DDC" w:rsidRDefault="0024239A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DC">
              <w:rPr>
                <w:rFonts w:ascii="Times New Roman" w:hAnsi="Times New Roman"/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533A8" w14:textId="77777777" w:rsidR="0024239A" w:rsidRPr="00687DDC" w:rsidRDefault="0024239A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DC">
              <w:rPr>
                <w:rFonts w:ascii="Times New Roman" w:hAnsi="Times New Roman"/>
                <w:sz w:val="24"/>
                <w:szCs w:val="24"/>
              </w:rPr>
              <w:t>Осуществляемые действия</w:t>
            </w:r>
          </w:p>
        </w:tc>
        <w:tc>
          <w:tcPr>
            <w:tcW w:w="2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B76CA" w14:textId="77777777" w:rsidR="0024239A" w:rsidRPr="00687DDC" w:rsidRDefault="0024239A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DC">
              <w:rPr>
                <w:rFonts w:ascii="Times New Roman" w:hAnsi="Times New Roman"/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91D85" w14:textId="77777777" w:rsidR="0024239A" w:rsidRPr="00687DDC" w:rsidRDefault="0024239A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DC">
              <w:rPr>
                <w:rFonts w:ascii="Times New Roman" w:hAnsi="Times New Roman"/>
                <w:sz w:val="24"/>
                <w:szCs w:val="24"/>
              </w:rPr>
              <w:t>Осуществляемые действия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E2DA4" w14:textId="77777777" w:rsidR="0024239A" w:rsidRPr="00687DDC" w:rsidRDefault="0024239A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DC">
              <w:rPr>
                <w:rFonts w:ascii="Times New Roman" w:hAnsi="Times New Roman"/>
                <w:sz w:val="24"/>
                <w:szCs w:val="24"/>
              </w:rPr>
              <w:t>Формируемые способы деятельности</w:t>
            </w:r>
          </w:p>
        </w:tc>
      </w:tr>
      <w:tr w:rsidR="0024239A" w:rsidRPr="00A27B2E" w14:paraId="30379145" w14:textId="77777777" w:rsidTr="00353F07">
        <w:trPr>
          <w:jc w:val="center"/>
        </w:trPr>
        <w:tc>
          <w:tcPr>
            <w:tcW w:w="148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4BD1C" w14:textId="77777777" w:rsidR="0024239A" w:rsidRPr="00A27B2E" w:rsidRDefault="0024239A" w:rsidP="00DD3ED6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7B2E">
              <w:rPr>
                <w:rFonts w:ascii="Times New Roman" w:hAnsi="Times New Roman"/>
                <w:b/>
                <w:sz w:val="24"/>
                <w:szCs w:val="24"/>
              </w:rPr>
              <w:t xml:space="preserve">1-й этап. Организационно-мотивационный. Задача: подготовка к занятию, обеспечение мотивации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предстоящую деятельность. – </w:t>
            </w:r>
            <w:r w:rsidR="00DD3E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27B2E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</w:tc>
      </w:tr>
      <w:tr w:rsidR="0024239A" w:rsidRPr="008D7207" w14:paraId="3B7D5DE3" w14:textId="77777777" w:rsidTr="006B0F83">
        <w:trPr>
          <w:trHeight w:val="843"/>
          <w:jc w:val="center"/>
        </w:trPr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CE373" w14:textId="77777777" w:rsidR="006539F9" w:rsidRDefault="00EF5A52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Приветствуе</w:t>
            </w:r>
            <w:r w:rsidR="00115A4F">
              <w:rPr>
                <w:rFonts w:ascii="Times New Roman" w:hAnsi="Times New Roman"/>
                <w:sz w:val="24"/>
                <w:szCs w:val="24"/>
              </w:rPr>
              <w:t xml:space="preserve">т обучающихся, </w:t>
            </w:r>
            <w:r w:rsidR="00C91D99">
              <w:rPr>
                <w:rFonts w:ascii="Times New Roman" w:hAnsi="Times New Roman"/>
                <w:sz w:val="24"/>
                <w:szCs w:val="24"/>
              </w:rPr>
              <w:t xml:space="preserve">родителей, </w:t>
            </w:r>
            <w:r w:rsidR="00115A4F">
              <w:rPr>
                <w:rFonts w:ascii="Times New Roman" w:hAnsi="Times New Roman"/>
                <w:sz w:val="24"/>
                <w:szCs w:val="24"/>
              </w:rPr>
              <w:t>мотивируе</w:t>
            </w:r>
            <w:r w:rsidR="0024239A">
              <w:rPr>
                <w:rFonts w:ascii="Times New Roman" w:hAnsi="Times New Roman"/>
                <w:sz w:val="24"/>
                <w:szCs w:val="24"/>
              </w:rPr>
              <w:t>т</w:t>
            </w:r>
            <w:r w:rsidR="002E119B">
              <w:rPr>
                <w:rFonts w:ascii="Times New Roman" w:hAnsi="Times New Roman"/>
                <w:sz w:val="24"/>
                <w:szCs w:val="24"/>
              </w:rPr>
              <w:t xml:space="preserve"> детей</w:t>
            </w:r>
            <w:r w:rsidR="00B7625B">
              <w:rPr>
                <w:rFonts w:ascii="Times New Roman" w:hAnsi="Times New Roman"/>
                <w:sz w:val="24"/>
                <w:szCs w:val="24"/>
              </w:rPr>
              <w:t>,</w:t>
            </w:r>
            <w:r w:rsidR="002E11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3FD4">
              <w:rPr>
                <w:rFonts w:ascii="Times New Roman" w:hAnsi="Times New Roman"/>
                <w:sz w:val="24"/>
                <w:szCs w:val="24"/>
              </w:rPr>
              <w:t>проверяет готовность обучающихся к занятию</w:t>
            </w:r>
            <w:r w:rsidR="00B7625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53E9561" w14:textId="77777777" w:rsidR="00E23E56" w:rsidRDefault="00E23E56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F5ABF0" w14:textId="77777777" w:rsidR="0024239A" w:rsidRDefault="0024239A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D7207">
              <w:rPr>
                <w:rFonts w:ascii="Times New Roman" w:hAnsi="Times New Roman"/>
                <w:sz w:val="24"/>
                <w:szCs w:val="24"/>
              </w:rPr>
              <w:t>рганизу</w:t>
            </w:r>
            <w:r w:rsidR="001862BD">
              <w:rPr>
                <w:rFonts w:ascii="Times New Roman" w:hAnsi="Times New Roman"/>
                <w:sz w:val="24"/>
                <w:szCs w:val="24"/>
              </w:rPr>
              <w:t>е</w:t>
            </w:r>
            <w:r w:rsidRPr="008D7207">
              <w:rPr>
                <w:rFonts w:ascii="Times New Roman" w:hAnsi="Times New Roman"/>
                <w:sz w:val="24"/>
                <w:szCs w:val="24"/>
              </w:rPr>
              <w:t xml:space="preserve">т проведение </w:t>
            </w:r>
            <w:r w:rsidR="003D663F">
              <w:rPr>
                <w:rFonts w:ascii="Times New Roman" w:hAnsi="Times New Roman"/>
                <w:sz w:val="24"/>
                <w:szCs w:val="24"/>
              </w:rPr>
              <w:t xml:space="preserve">интеллектуальной разминки: </w:t>
            </w:r>
            <w:r w:rsidR="00545636">
              <w:rPr>
                <w:rFonts w:ascii="Times New Roman" w:hAnsi="Times New Roman"/>
                <w:sz w:val="24"/>
                <w:szCs w:val="24"/>
              </w:rPr>
              <w:t>решить пример</w:t>
            </w:r>
            <w:r w:rsidR="00353F07">
              <w:rPr>
                <w:rFonts w:ascii="Times New Roman" w:hAnsi="Times New Roman"/>
                <w:sz w:val="24"/>
                <w:szCs w:val="24"/>
              </w:rPr>
              <w:t xml:space="preserve"> (Приложение 1)</w:t>
            </w:r>
            <w:r w:rsidR="00545636">
              <w:rPr>
                <w:rFonts w:ascii="Times New Roman" w:hAnsi="Times New Roman"/>
                <w:sz w:val="24"/>
                <w:szCs w:val="24"/>
              </w:rPr>
              <w:t xml:space="preserve">, ответ </w:t>
            </w:r>
            <w:r w:rsidR="00BB59AD">
              <w:rPr>
                <w:rFonts w:ascii="Times New Roman" w:hAnsi="Times New Roman"/>
                <w:sz w:val="24"/>
                <w:szCs w:val="24"/>
              </w:rPr>
              <w:t>изобразить графическим способом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7D20035" w14:textId="77777777" w:rsidR="0024239A" w:rsidRPr="008D7207" w:rsidRDefault="00BB59AD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</w:t>
            </w:r>
            <w:r w:rsidR="0024239A">
              <w:rPr>
                <w:rFonts w:ascii="Times New Roman" w:hAnsi="Times New Roman"/>
                <w:sz w:val="24"/>
                <w:szCs w:val="24"/>
              </w:rPr>
              <w:t>т оценивание каждого этапа занятия с помощью «Оценочного листа»</w:t>
            </w:r>
            <w:r w:rsidR="00353F07">
              <w:rPr>
                <w:rFonts w:ascii="Times New Roman" w:hAnsi="Times New Roman"/>
                <w:sz w:val="24"/>
                <w:szCs w:val="24"/>
              </w:rPr>
              <w:t xml:space="preserve"> (Приложение 2)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EF25B" w14:textId="77777777" w:rsidR="0024239A" w:rsidRPr="00EE5074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8465B3" w14:textId="77777777" w:rsidR="0024239A" w:rsidRPr="00EE5074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3E594D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F48736" w14:textId="77777777" w:rsidR="00EC3FD4" w:rsidRDefault="00EC3FD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F3EADA" w14:textId="77777777" w:rsidR="00EC3FD4" w:rsidRDefault="00EC3FD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856491" w14:textId="77777777" w:rsidR="00EC3FD4" w:rsidRDefault="00EC3FD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6FF16F" w14:textId="77777777" w:rsidR="00EC3FD4" w:rsidRDefault="00EC3FD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8E093E" w14:textId="77777777" w:rsidR="00EC3FD4" w:rsidRDefault="00EC3FD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0541CC" w14:textId="77777777" w:rsidR="00EC3FD4" w:rsidRPr="00EE5074" w:rsidRDefault="00EC3FD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BA2ABD" w14:textId="77777777" w:rsidR="0024239A" w:rsidRPr="00EE5074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074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="00353F07" w:rsidRPr="00EE5074">
              <w:rPr>
                <w:rFonts w:ascii="Times New Roman" w:hAnsi="Times New Roman"/>
                <w:sz w:val="24"/>
                <w:szCs w:val="24"/>
              </w:rPr>
              <w:t>учебного</w:t>
            </w:r>
            <w:r w:rsidRPr="00EE5074">
              <w:rPr>
                <w:rFonts w:ascii="Times New Roman" w:hAnsi="Times New Roman"/>
                <w:sz w:val="24"/>
                <w:szCs w:val="24"/>
              </w:rPr>
              <w:t xml:space="preserve"> материала, формулирование ответов.</w:t>
            </w:r>
          </w:p>
          <w:p w14:paraId="100689A0" w14:textId="77777777" w:rsidR="0024239A" w:rsidRPr="00EE5074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DA875B" w14:textId="77777777" w:rsidR="0024239A" w:rsidRPr="00EE5074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878BCC" w14:textId="77777777" w:rsidR="0024239A" w:rsidRPr="00EE5074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ACD80" w14:textId="77777777" w:rsidR="0024239A" w:rsidRPr="00EE5074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7A90C6" w14:textId="77777777" w:rsidR="0024239A" w:rsidRPr="00EE5074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10DDA2" w14:textId="77777777" w:rsidR="0024239A" w:rsidRPr="00EE5074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138AA8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BB4413" w14:textId="77777777" w:rsidR="00EC3FD4" w:rsidRDefault="00EC3FD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2F35BD" w14:textId="77777777" w:rsidR="00EC3FD4" w:rsidRDefault="00EC3FD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2D6D47" w14:textId="77777777" w:rsidR="00EC3FD4" w:rsidRDefault="00EC3FD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C5F990" w14:textId="77777777" w:rsidR="00EC3FD4" w:rsidRDefault="00EC3FD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03C8B5" w14:textId="77777777" w:rsidR="00EC3FD4" w:rsidRDefault="00EC3FD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376E7E" w14:textId="77777777" w:rsidR="0024239A" w:rsidRPr="00EE5074" w:rsidRDefault="00B35C01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074">
              <w:rPr>
                <w:rFonts w:ascii="Times New Roman" w:hAnsi="Times New Roman"/>
                <w:sz w:val="24"/>
                <w:szCs w:val="24"/>
              </w:rPr>
              <w:t xml:space="preserve">Смысловое чтение </w:t>
            </w:r>
            <w:r w:rsidR="00353F07" w:rsidRPr="00EE5074">
              <w:rPr>
                <w:rFonts w:ascii="Times New Roman" w:hAnsi="Times New Roman"/>
                <w:sz w:val="24"/>
                <w:szCs w:val="24"/>
              </w:rPr>
              <w:t>текста.</w:t>
            </w:r>
          </w:p>
          <w:p w14:paraId="3F96AE17" w14:textId="77777777" w:rsidR="00353F07" w:rsidRPr="00EE5074" w:rsidRDefault="00353F0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A18BCA" w14:textId="77777777" w:rsidR="00353F07" w:rsidRPr="00EE5074" w:rsidRDefault="00353F0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7C7948" w14:textId="77777777" w:rsidR="00353F07" w:rsidRPr="00EE5074" w:rsidRDefault="00353F0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45A222" w14:textId="77777777" w:rsidR="00353F07" w:rsidRPr="00EE5074" w:rsidRDefault="00353F0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074">
              <w:rPr>
                <w:rFonts w:ascii="Times New Roman" w:hAnsi="Times New Roman"/>
                <w:sz w:val="24"/>
                <w:szCs w:val="24"/>
              </w:rPr>
              <w:t>Восприятие графического изображения</w:t>
            </w:r>
            <w:r w:rsidR="00EE5074" w:rsidRPr="00EE5074">
              <w:rPr>
                <w:rFonts w:ascii="Times New Roman" w:hAnsi="Times New Roman"/>
                <w:sz w:val="24"/>
                <w:szCs w:val="24"/>
              </w:rPr>
              <w:t>, соотнесение числа с изображением на абакусе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9F088" w14:textId="77777777" w:rsidR="0024239A" w:rsidRDefault="005225D3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Приветствуют педагога, родителей и </w:t>
            </w:r>
            <w:r w:rsidR="0024239A">
              <w:rPr>
                <w:rFonts w:ascii="Times New Roman" w:hAnsi="Times New Roman"/>
                <w:sz w:val="24"/>
                <w:szCs w:val="24"/>
              </w:rPr>
              <w:t xml:space="preserve">друг друга. </w:t>
            </w:r>
          </w:p>
          <w:p w14:paraId="313D66C0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в свободном режиме по желанию.</w:t>
            </w:r>
          </w:p>
          <w:p w14:paraId="1B9BA952" w14:textId="77777777" w:rsidR="00EE5074" w:rsidRPr="008D7207" w:rsidRDefault="00EE507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работа группы: отве</w:t>
            </w:r>
            <w:r w:rsidRPr="00EE5074">
              <w:rPr>
                <w:rFonts w:ascii="Times New Roman" w:hAnsi="Times New Roman"/>
                <w:sz w:val="24"/>
                <w:szCs w:val="24"/>
              </w:rPr>
              <w:t>чают на вопросы в свободном режиме по желанию.</w:t>
            </w:r>
          </w:p>
        </w:tc>
        <w:tc>
          <w:tcPr>
            <w:tcW w:w="2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B72E6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Слушать и вступать в диалог</w:t>
            </w:r>
          </w:p>
          <w:p w14:paraId="5B33BFAA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4CBBFD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D4D3F0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DDC">
              <w:rPr>
                <w:rFonts w:ascii="Times New Roman" w:hAnsi="Times New Roman"/>
                <w:sz w:val="24"/>
                <w:szCs w:val="24"/>
              </w:rPr>
              <w:t>Взаимодействие с педагогом и</w:t>
            </w:r>
            <w:r w:rsidR="00EE5074">
              <w:rPr>
                <w:rFonts w:ascii="Times New Roman" w:hAnsi="Times New Roman"/>
                <w:sz w:val="24"/>
                <w:szCs w:val="24"/>
              </w:rPr>
              <w:t xml:space="preserve"> другими детьми во время беседы.</w:t>
            </w:r>
            <w:r w:rsidRPr="00687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4D3A847" w14:textId="77777777" w:rsidR="00EE5074" w:rsidRDefault="00EE507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EBA300" w14:textId="77777777" w:rsidR="00EE5074" w:rsidRPr="00687DDC" w:rsidRDefault="00EE507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слушать, принимать мнение других в беседе, </w:t>
            </w:r>
            <w:r w:rsidRPr="00EE5074">
              <w:rPr>
                <w:rFonts w:ascii="Times New Roman" w:hAnsi="Times New Roman"/>
                <w:sz w:val="24"/>
                <w:szCs w:val="24"/>
              </w:rPr>
              <w:t>осуществляемой во фронтальном режиме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936E7" w14:textId="77777777" w:rsidR="00353F07" w:rsidRDefault="00353F0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1C1827" w14:textId="77777777" w:rsidR="00353F07" w:rsidRDefault="00353F0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D78102" w14:textId="77777777" w:rsidR="00353F07" w:rsidRDefault="00353F0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7D18B2" w14:textId="77777777" w:rsidR="00353F07" w:rsidRDefault="00353F0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293EE1" w14:textId="77777777" w:rsidR="0024239A" w:rsidRDefault="00353F0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Проверяет готовность к занятию (наличие всех необходимых принадлежностей)</w:t>
            </w:r>
          </w:p>
          <w:p w14:paraId="715E0BE3" w14:textId="77777777" w:rsidR="0024239A" w:rsidRPr="005049B9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9B9">
              <w:rPr>
                <w:rFonts w:ascii="Times New Roman" w:hAnsi="Times New Roman"/>
                <w:sz w:val="24"/>
                <w:szCs w:val="24"/>
              </w:rPr>
              <w:t>Принимают решения и осуществляют выбор в учебной и познавательной</w:t>
            </w:r>
          </w:p>
          <w:p w14:paraId="3FFAEE9D" w14:textId="77777777" w:rsidR="0024239A" w:rsidRDefault="0024239A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5049B9">
              <w:rPr>
                <w:rFonts w:ascii="Times New Roman" w:hAnsi="Times New Roman"/>
                <w:sz w:val="24"/>
                <w:szCs w:val="24"/>
              </w:rPr>
              <w:t>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8A0CD49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F03199" w14:textId="77777777" w:rsidR="0024239A" w:rsidRPr="005049B9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Осуществляют самоконтроль, оценивают свою работу в оценочном листе.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B0BE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A85418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AF0C49" w14:textId="77777777" w:rsidR="00353F07" w:rsidRDefault="00353F0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773830" w14:textId="77777777" w:rsidR="00353F07" w:rsidRDefault="00353F0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B38A64" w14:textId="77777777" w:rsidR="0024239A" w:rsidRDefault="006B7CA0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Самоорганизация</w:t>
            </w:r>
            <w:r w:rsidR="00353F0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1D0E908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88B56C" w14:textId="77777777" w:rsidR="00EE5074" w:rsidRDefault="00EE507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074">
              <w:rPr>
                <w:rFonts w:ascii="Times New Roman" w:hAnsi="Times New Roman"/>
                <w:sz w:val="24"/>
                <w:szCs w:val="24"/>
              </w:rPr>
              <w:t>Осуществл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EE5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самоконтроля </w:t>
            </w:r>
          </w:p>
          <w:p w14:paraId="45A497B9" w14:textId="77777777" w:rsidR="00EE5074" w:rsidRDefault="00EE507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5D637B" w14:textId="77777777" w:rsidR="00EE5074" w:rsidRDefault="00EE507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BE4644" w14:textId="77777777" w:rsidR="006B7CA0" w:rsidRDefault="006B7CA0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9A7DB7" w14:textId="77777777" w:rsidR="006B7CA0" w:rsidRDefault="006B7CA0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D5953E" w14:textId="77777777" w:rsidR="006B7CA0" w:rsidRDefault="006B7CA0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CB5B77" w14:textId="77777777" w:rsidR="00EE5074" w:rsidRDefault="00EE507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80CC74" w14:textId="77777777" w:rsidR="00EE5074" w:rsidRDefault="00EE507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307174" w14:textId="77777777" w:rsidR="0024239A" w:rsidRPr="005049B9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результата </w:t>
            </w:r>
            <w:r w:rsidR="00EE5074">
              <w:rPr>
                <w:rFonts w:ascii="Times New Roman" w:hAnsi="Times New Roman"/>
                <w:sz w:val="24"/>
                <w:szCs w:val="24"/>
              </w:rPr>
              <w:t xml:space="preserve">собственной 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 w:rsidR="00EE5074">
              <w:rPr>
                <w:rFonts w:ascii="Times New Roman" w:hAnsi="Times New Roman"/>
                <w:sz w:val="24"/>
                <w:szCs w:val="24"/>
              </w:rPr>
              <w:t xml:space="preserve"> и других детей.</w:t>
            </w:r>
          </w:p>
        </w:tc>
      </w:tr>
      <w:tr w:rsidR="0024239A" w:rsidRPr="00A27B2E" w14:paraId="131C5030" w14:textId="77777777" w:rsidTr="00353F07">
        <w:trPr>
          <w:jc w:val="center"/>
        </w:trPr>
        <w:tc>
          <w:tcPr>
            <w:tcW w:w="148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792EC" w14:textId="77777777" w:rsidR="0024239A" w:rsidRPr="00A27B2E" w:rsidRDefault="0024239A" w:rsidP="00DD3ED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B2E">
              <w:rPr>
                <w:rFonts w:ascii="Times New Roman" w:hAnsi="Times New Roman"/>
                <w:b/>
                <w:sz w:val="24"/>
                <w:szCs w:val="24"/>
              </w:rPr>
              <w:t>2-й этап. Актуализация знаний. Задача: диагностика усвоения учебного материала, выяв</w:t>
            </w:r>
            <w:r w:rsidR="00D77E63">
              <w:rPr>
                <w:rFonts w:ascii="Times New Roman" w:hAnsi="Times New Roman"/>
                <w:b/>
                <w:sz w:val="24"/>
                <w:szCs w:val="24"/>
              </w:rPr>
              <w:t xml:space="preserve">ление пробелов и коррекция. – </w:t>
            </w:r>
            <w:r w:rsidR="00DD3ED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27B2E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</w:tc>
      </w:tr>
      <w:tr w:rsidR="0024239A" w:rsidRPr="008D7207" w14:paraId="034F0382" w14:textId="77777777" w:rsidTr="006B0F83">
        <w:trPr>
          <w:jc w:val="center"/>
        </w:trPr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CFCDB" w14:textId="77777777" w:rsidR="0024239A" w:rsidRDefault="00BC1FE0" w:rsidP="00267D94">
            <w:pPr>
              <w:spacing w:after="0" w:line="240" w:lineRule="auto"/>
              <w:rPr>
                <w:rStyle w:val="apple-style-span"/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/>
                <w:iCs/>
                <w:color w:val="000000"/>
                <w:sz w:val="24"/>
                <w:szCs w:val="24"/>
              </w:rPr>
              <w:t>Организует</w:t>
            </w:r>
            <w:r w:rsidR="0024239A">
              <w:rPr>
                <w:rStyle w:val="apple-style-span"/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работу </w:t>
            </w:r>
            <w:r>
              <w:rPr>
                <w:rStyle w:val="apple-style-span"/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в </w:t>
            </w:r>
            <w:r>
              <w:rPr>
                <w:rStyle w:val="apple-style-span"/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парах</w:t>
            </w:r>
            <w:r w:rsidR="00EF5FB0">
              <w:rPr>
                <w:rStyle w:val="apple-style-span"/>
                <w:rFonts w:ascii="Times New Roman" w:hAnsi="Times New Roman"/>
                <w:iCs/>
                <w:color w:val="000000"/>
                <w:sz w:val="24"/>
                <w:szCs w:val="24"/>
              </w:rPr>
              <w:t>: демонстрирует трен</w:t>
            </w:r>
            <w:r w:rsidR="007D1CBA">
              <w:rPr>
                <w:rStyle w:val="apple-style-span"/>
                <w:rFonts w:ascii="Times New Roman" w:hAnsi="Times New Roman"/>
                <w:iCs/>
                <w:color w:val="000000"/>
                <w:sz w:val="24"/>
                <w:szCs w:val="24"/>
              </w:rPr>
              <w:t>а</w:t>
            </w:r>
            <w:r w:rsidR="00EF5FB0">
              <w:rPr>
                <w:rStyle w:val="apple-style-span"/>
                <w:rFonts w:ascii="Times New Roman" w:hAnsi="Times New Roman"/>
                <w:iCs/>
                <w:color w:val="000000"/>
                <w:sz w:val="24"/>
                <w:szCs w:val="24"/>
              </w:rPr>
              <w:t>жер с флеш-картами</w:t>
            </w:r>
            <w:r w:rsidR="00633A17">
              <w:rPr>
                <w:rStyle w:val="apple-style-span"/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="00EE5074">
              <w:rPr>
                <w:rStyle w:val="apple-style-span"/>
                <w:rFonts w:ascii="Times New Roman" w:hAnsi="Times New Roman"/>
                <w:iCs/>
                <w:color w:val="000000"/>
                <w:sz w:val="24"/>
                <w:szCs w:val="24"/>
              </w:rPr>
              <w:t>с ранее изученными числами (Приложение 3)</w:t>
            </w:r>
            <w:r>
              <w:rPr>
                <w:rStyle w:val="apple-style-span"/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</w:p>
          <w:p w14:paraId="7EBD38F8" w14:textId="77777777" w:rsidR="00D912D3" w:rsidRPr="00D912D3" w:rsidRDefault="00D775D0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Определяет цель, функции участников и способы взаимодействия.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F7303" w14:textId="77777777" w:rsidR="0024239A" w:rsidRPr="008D7207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Определяют </w:t>
            </w:r>
            <w:r w:rsidR="00992921">
              <w:rPr>
                <w:rFonts w:ascii="Times New Roman" w:hAnsi="Times New Roman"/>
                <w:sz w:val="24"/>
                <w:szCs w:val="24"/>
              </w:rPr>
              <w:lastRenderedPageBreak/>
              <w:t>число, изображенное на флеш-карте.</w:t>
            </w:r>
          </w:p>
          <w:p w14:paraId="692C09BD" w14:textId="77777777" w:rsidR="0024239A" w:rsidRDefault="0024239A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DE22B6">
              <w:rPr>
                <w:rFonts w:ascii="Times New Roman" w:hAnsi="Times New Roman"/>
                <w:sz w:val="24"/>
                <w:szCs w:val="24"/>
              </w:rPr>
              <w:t>Фиксируют его в тетради.</w:t>
            </w:r>
          </w:p>
          <w:p w14:paraId="597E74B8" w14:textId="77777777" w:rsidR="0024239A" w:rsidRPr="00560B19" w:rsidRDefault="0024239A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0A79C" w14:textId="77777777" w:rsidR="0024239A" w:rsidRDefault="00595679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графической информации</w:t>
            </w:r>
            <w:r w:rsidR="002423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83AF3AD" w14:textId="77777777" w:rsidR="0024239A" w:rsidRPr="008D7207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существенных характеристик объектов, структурирование знаний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2EBD1" w14:textId="77777777" w:rsidR="0024239A" w:rsidRDefault="005B15F1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образцу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проверяют правильность ответов друг у друга. </w:t>
            </w:r>
          </w:p>
          <w:p w14:paraId="1D3DA511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F245A1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662421" w14:textId="77777777" w:rsidR="0024239A" w:rsidRPr="008D7207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4DC61" w14:textId="77777777" w:rsidR="0024239A" w:rsidRDefault="008106A5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Выстраивание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продуктивного взаимодействия и сотрудничества</w:t>
            </w:r>
            <w:r w:rsidR="0024239A">
              <w:rPr>
                <w:rFonts w:ascii="Times New Roman" w:hAnsi="Times New Roman"/>
                <w:sz w:val="24"/>
                <w:szCs w:val="24"/>
              </w:rPr>
              <w:t xml:space="preserve"> с педагогом и сверстниками</w:t>
            </w:r>
          </w:p>
          <w:p w14:paraId="7A075FA2" w14:textId="77777777" w:rsidR="006B7CA0" w:rsidRDefault="006B7CA0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ECC75C" w14:textId="77777777" w:rsidR="006B7CA0" w:rsidRDefault="006B7CA0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Контроль, коррекция. </w:t>
            </w:r>
          </w:p>
          <w:p w14:paraId="21A8D17E" w14:textId="77777777" w:rsidR="0024239A" w:rsidRPr="00560B19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983AC" w14:textId="77777777" w:rsidR="0024239A" w:rsidRDefault="001A2EE1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взаи</w:t>
            </w:r>
            <w:r w:rsidR="0024239A">
              <w:rPr>
                <w:rFonts w:ascii="Times New Roman" w:hAnsi="Times New Roman"/>
                <w:sz w:val="24"/>
                <w:szCs w:val="24"/>
              </w:rPr>
              <w:t>моконтроль, находят возможные ошибки и исправляют</w:t>
            </w:r>
            <w:r w:rsidR="0024239A" w:rsidRPr="008D7207">
              <w:rPr>
                <w:rFonts w:ascii="Times New Roman" w:hAnsi="Times New Roman"/>
                <w:sz w:val="24"/>
                <w:szCs w:val="24"/>
              </w:rPr>
              <w:t xml:space="preserve"> их</w:t>
            </w:r>
            <w:r w:rsidR="002423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BD4077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5EED0D" w14:textId="77777777" w:rsidR="00D912D3" w:rsidRPr="008D7207" w:rsidRDefault="00D912D3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912D3">
              <w:rPr>
                <w:rFonts w:ascii="Times New Roman" w:hAnsi="Times New Roman"/>
                <w:sz w:val="24"/>
                <w:szCs w:val="24"/>
              </w:rPr>
              <w:t>ценивание этапа занятия с помощью «Оценочного листа» (Приложение 2)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8BAB4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–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выделение того, что усвоено и подлежит усвоению, осознание качества и уровня усвоения.</w:t>
            </w:r>
          </w:p>
          <w:p w14:paraId="70DF60F5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97817A" w14:textId="77777777" w:rsidR="00D912D3" w:rsidRPr="008D7207" w:rsidRDefault="00D912D3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Самооценка</w:t>
            </w:r>
          </w:p>
        </w:tc>
      </w:tr>
      <w:tr w:rsidR="0024239A" w:rsidRPr="00A27B2E" w14:paraId="69C726B9" w14:textId="77777777" w:rsidTr="00353F07">
        <w:trPr>
          <w:jc w:val="center"/>
        </w:trPr>
        <w:tc>
          <w:tcPr>
            <w:tcW w:w="148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65212" w14:textId="77777777" w:rsidR="0024239A" w:rsidRPr="00A27B2E" w:rsidRDefault="00BD0178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3-й этап. Применение знаний в новой ситуации</w:t>
            </w:r>
            <w:r w:rsidR="0024239A" w:rsidRPr="00A27B2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D77E63">
              <w:rPr>
                <w:rFonts w:ascii="Times New Roman" w:hAnsi="Times New Roman"/>
                <w:b/>
                <w:sz w:val="24"/>
                <w:szCs w:val="24"/>
              </w:rPr>
              <w:t xml:space="preserve">Задача: </w:t>
            </w:r>
            <w:r w:rsidR="00267D94">
              <w:rPr>
                <w:rFonts w:ascii="Times New Roman" w:hAnsi="Times New Roman"/>
                <w:b/>
                <w:sz w:val="24"/>
                <w:szCs w:val="24"/>
              </w:rPr>
              <w:t xml:space="preserve">принятие учебной задачи, </w:t>
            </w:r>
            <w:r w:rsidR="00C76231">
              <w:rPr>
                <w:rFonts w:ascii="Times New Roman" w:hAnsi="Times New Roman"/>
                <w:b/>
                <w:sz w:val="24"/>
                <w:szCs w:val="24"/>
              </w:rPr>
              <w:t>организация учебного взаимодействия</w:t>
            </w:r>
            <w:r w:rsidR="00DD3ED6">
              <w:rPr>
                <w:rFonts w:ascii="Times New Roman" w:hAnsi="Times New Roman"/>
                <w:b/>
                <w:sz w:val="24"/>
                <w:szCs w:val="24"/>
              </w:rPr>
              <w:t xml:space="preserve">. – </w:t>
            </w:r>
            <w:r w:rsidR="00001C2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4239A" w:rsidRPr="00A27B2E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</w:tc>
      </w:tr>
      <w:tr w:rsidR="0024239A" w:rsidRPr="008D7207" w14:paraId="4A37F077" w14:textId="77777777" w:rsidTr="00267D94">
        <w:trPr>
          <w:trHeight w:val="843"/>
          <w:jc w:val="center"/>
        </w:trPr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58228" w14:textId="77777777" w:rsidR="00BC4C2E" w:rsidRDefault="00F22C04" w:rsidP="00267D94">
            <w:pPr>
              <w:numPr>
                <w:ilvl w:val="0"/>
                <w:numId w:val="4"/>
              </w:numPr>
              <w:tabs>
                <w:tab w:val="clear" w:pos="720"/>
                <w:tab w:val="num" w:pos="283"/>
              </w:tabs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деление обучающихся на группы</w:t>
            </w:r>
            <w:r w:rsidR="00880140">
              <w:rPr>
                <w:rFonts w:ascii="Times New Roman" w:hAnsi="Times New Roman"/>
                <w:sz w:val="24"/>
                <w:szCs w:val="24"/>
              </w:rPr>
              <w:t>, к</w:t>
            </w:r>
            <w:r w:rsidR="0092019B">
              <w:rPr>
                <w:rFonts w:ascii="Times New Roman" w:hAnsi="Times New Roman"/>
                <w:sz w:val="24"/>
                <w:szCs w:val="24"/>
              </w:rPr>
              <w:t xml:space="preserve"> каждой г</w:t>
            </w:r>
            <w:r w:rsidR="00880140">
              <w:rPr>
                <w:rFonts w:ascii="Times New Roman" w:hAnsi="Times New Roman"/>
                <w:sz w:val="24"/>
                <w:szCs w:val="24"/>
              </w:rPr>
              <w:t>руппе подключаются 1-2 родителя</w:t>
            </w:r>
            <w:r w:rsidR="004A4DC4" w:rsidRPr="004A4DC4">
              <w:rPr>
                <w:rFonts w:ascii="Times New Roman" w:hAnsi="Times New Roman"/>
                <w:sz w:val="24"/>
                <w:szCs w:val="24"/>
              </w:rPr>
              <w:t>.</w:t>
            </w:r>
            <w:r w:rsidR="0024239A" w:rsidRPr="004A4D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1FF05DB" w14:textId="77777777" w:rsidR="0024239A" w:rsidRPr="004A4DC4" w:rsidRDefault="00880140" w:rsidP="00267D94">
            <w:pPr>
              <w:numPr>
                <w:ilvl w:val="0"/>
                <w:numId w:val="4"/>
              </w:numPr>
              <w:tabs>
                <w:tab w:val="clear" w:pos="720"/>
                <w:tab w:val="num" w:pos="283"/>
              </w:tabs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Способствуе</w:t>
            </w:r>
            <w:r w:rsidR="0024239A" w:rsidRPr="004A4DC4">
              <w:rPr>
                <w:rFonts w:ascii="Times New Roman" w:hAnsi="Times New Roman"/>
                <w:sz w:val="24"/>
                <w:szCs w:val="24"/>
              </w:rPr>
              <w:t xml:space="preserve">т пониманию учебной </w:t>
            </w:r>
            <w:r w:rsidR="00033D59" w:rsidRPr="004A4DC4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033D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33D59" w:rsidRPr="004A4DC4">
              <w:rPr>
                <w:rFonts w:ascii="Times New Roman" w:hAnsi="Times New Roman"/>
                <w:sz w:val="24"/>
                <w:szCs w:val="24"/>
              </w:rPr>
              <w:t>формулированию</w:t>
            </w:r>
            <w:r w:rsidR="0024239A" w:rsidRPr="004A4DC4">
              <w:rPr>
                <w:rFonts w:ascii="Times New Roman" w:hAnsi="Times New Roman"/>
                <w:sz w:val="24"/>
                <w:szCs w:val="24"/>
              </w:rPr>
              <w:t xml:space="preserve"> цели и задач деятельности. </w:t>
            </w:r>
          </w:p>
          <w:p w14:paraId="5F908DC8" w14:textId="77777777" w:rsidR="0024239A" w:rsidRPr="00A27B2E" w:rsidRDefault="00305008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(Приложение 4)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9C08CC" w14:textId="77777777" w:rsidR="0024239A" w:rsidRPr="00A27B2E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B2E">
              <w:rPr>
                <w:rFonts w:ascii="Times New Roman" w:hAnsi="Times New Roman"/>
                <w:sz w:val="24"/>
                <w:szCs w:val="24"/>
              </w:rPr>
              <w:t>Смысловое чтение.</w:t>
            </w:r>
          </w:p>
          <w:p w14:paraId="480A5D77" w14:textId="77777777" w:rsidR="0024239A" w:rsidRPr="00A27B2E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B07286" w14:textId="77777777" w:rsidR="0024239A" w:rsidRPr="00A27B2E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2665C9" w14:textId="77777777" w:rsidR="0024239A" w:rsidRPr="00A27B2E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1B811A" w14:textId="77777777" w:rsidR="0024239A" w:rsidRPr="00A27B2E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3474F3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775216" w14:textId="77777777" w:rsidR="0024239A" w:rsidRPr="00A27B2E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B2E">
              <w:rPr>
                <w:rFonts w:ascii="Times New Roman" w:hAnsi="Times New Roman"/>
                <w:sz w:val="24"/>
                <w:szCs w:val="24"/>
              </w:rPr>
              <w:t>Формулируют цель и задачи деятельности.</w:t>
            </w:r>
          </w:p>
        </w:tc>
        <w:tc>
          <w:tcPr>
            <w:tcW w:w="2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94FE97" w14:textId="77777777" w:rsidR="0024239A" w:rsidRDefault="004D1609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24239A">
              <w:rPr>
                <w:rFonts w:ascii="Times New Roman" w:hAnsi="Times New Roman"/>
                <w:sz w:val="24"/>
                <w:szCs w:val="24"/>
              </w:rPr>
              <w:t>риентация и восприятие текста</w:t>
            </w:r>
            <w:r w:rsidR="000432FC">
              <w:rPr>
                <w:rFonts w:ascii="Times New Roman" w:hAnsi="Times New Roman"/>
                <w:sz w:val="24"/>
                <w:szCs w:val="24"/>
              </w:rPr>
              <w:t>.</w:t>
            </w:r>
            <w:r w:rsidR="00242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3F7D694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EF9893" w14:textId="77777777" w:rsidR="000432FC" w:rsidRDefault="000432FC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BD0AB4" w14:textId="77777777" w:rsidR="000432FC" w:rsidRDefault="000432FC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508A49" w14:textId="77777777" w:rsidR="000432FC" w:rsidRDefault="000432FC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D5E5C4" w14:textId="77777777" w:rsidR="0024239A" w:rsidRPr="008D7207" w:rsidRDefault="000432FC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24239A">
              <w:rPr>
                <w:rFonts w:ascii="Times New Roman" w:hAnsi="Times New Roman"/>
                <w:sz w:val="24"/>
                <w:szCs w:val="24"/>
              </w:rPr>
              <w:t>амостоятельное создание способов решения задания</w:t>
            </w:r>
            <w:r w:rsidR="00BB1FCD">
              <w:rPr>
                <w:rFonts w:ascii="Times New Roman" w:hAnsi="Times New Roman"/>
                <w:sz w:val="24"/>
                <w:szCs w:val="24"/>
              </w:rPr>
              <w:t>.</w:t>
            </w:r>
            <w:r w:rsidR="00242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DC627A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коллективном обсуждении, интегрируются в группу.</w:t>
            </w:r>
          </w:p>
          <w:p w14:paraId="43BAA6BB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9B278D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494156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обсуждении задания, определяют цели и функции участников группы.</w:t>
            </w:r>
          </w:p>
          <w:p w14:paraId="5E5C5668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6BCFA4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0983B9" w14:textId="77777777" w:rsidR="0024239A" w:rsidRPr="008D7207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0F0C12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позиции других людей, партнеров по общению.</w:t>
            </w:r>
          </w:p>
          <w:p w14:paraId="524F13C3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B5F82E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FEDC78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5CC6AD" w14:textId="77777777" w:rsidR="0024239A" w:rsidRDefault="00305008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4239A" w:rsidRPr="006B7CA0">
              <w:rPr>
                <w:rFonts w:ascii="Times New Roman" w:hAnsi="Times New Roman"/>
                <w:sz w:val="24"/>
                <w:szCs w:val="24"/>
              </w:rPr>
              <w:t>лани</w:t>
            </w:r>
            <w:r w:rsidR="00310D2F" w:rsidRPr="006B7CA0">
              <w:rPr>
                <w:rFonts w:ascii="Times New Roman" w:hAnsi="Times New Roman"/>
                <w:sz w:val="24"/>
                <w:szCs w:val="24"/>
              </w:rPr>
              <w:t xml:space="preserve">рование </w:t>
            </w:r>
            <w:r w:rsidR="00310D2F">
              <w:rPr>
                <w:rFonts w:ascii="Times New Roman" w:hAnsi="Times New Roman"/>
                <w:sz w:val="24"/>
                <w:szCs w:val="24"/>
              </w:rPr>
              <w:t>учебного сотрудничества.</w:t>
            </w:r>
          </w:p>
          <w:p w14:paraId="6B3EC7F1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89545F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76A909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3FA704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F7421B" w14:textId="77777777" w:rsidR="0024239A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AFF719" w14:textId="77777777" w:rsidR="0024239A" w:rsidRPr="008D7207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A76C7F" w14:textId="77777777" w:rsidR="006B7CA0" w:rsidRDefault="006B7CA0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своей роли в групповой деятельности.</w:t>
            </w:r>
          </w:p>
          <w:p w14:paraId="2AFA2BFD" w14:textId="77777777" w:rsidR="006B7CA0" w:rsidRDefault="006B7CA0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76594F" w14:textId="77777777" w:rsidR="006B7CA0" w:rsidRDefault="006B7CA0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4D01B8" w14:textId="77777777" w:rsidR="006B7CA0" w:rsidRDefault="006B7CA0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47B766" w14:textId="77777777" w:rsidR="006B7CA0" w:rsidRDefault="006B7CA0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и принятие условия задачи.</w:t>
            </w:r>
          </w:p>
          <w:p w14:paraId="5C53AFCD" w14:textId="77777777" w:rsidR="0024239A" w:rsidRPr="008D7207" w:rsidRDefault="00305008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008">
              <w:rPr>
                <w:rFonts w:ascii="Times New Roman" w:hAnsi="Times New Roman"/>
                <w:sz w:val="24"/>
                <w:szCs w:val="24"/>
              </w:rPr>
              <w:t>Определяют цель и свою роль в групповой деятельности, определяют последовательность своих действий для достижения цели.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8C2CF5" w14:textId="77777777" w:rsidR="006B7CA0" w:rsidRDefault="006B7CA0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Эмоциональный интеллект: способность ставить себя на место другого, управлять собственными эмоциями.</w:t>
            </w:r>
          </w:p>
          <w:p w14:paraId="49A5728B" w14:textId="77777777" w:rsidR="006B7CA0" w:rsidRDefault="006B7CA0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оценить собственные возможности для выполнения задания. </w:t>
            </w:r>
          </w:p>
          <w:p w14:paraId="6B281988" w14:textId="77777777" w:rsidR="00305008" w:rsidRDefault="00305008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008">
              <w:rPr>
                <w:rFonts w:ascii="Times New Roman" w:hAnsi="Times New Roman"/>
                <w:sz w:val="24"/>
                <w:szCs w:val="24"/>
              </w:rPr>
              <w:t>Ответственность за выполнение задания.</w:t>
            </w:r>
          </w:p>
          <w:p w14:paraId="7C686AD7" w14:textId="77777777" w:rsidR="00305008" w:rsidRDefault="00305008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D7C4CC" w14:textId="77777777" w:rsidR="00305008" w:rsidRDefault="00305008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A5A858" w14:textId="77777777" w:rsidR="0024239A" w:rsidRPr="008D7207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239A" w:rsidRPr="00A27B2E" w14:paraId="250B4A0F" w14:textId="77777777" w:rsidTr="00353F07">
        <w:trPr>
          <w:trHeight w:val="350"/>
          <w:jc w:val="center"/>
        </w:trPr>
        <w:tc>
          <w:tcPr>
            <w:tcW w:w="148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DD6B" w14:textId="77777777" w:rsidR="0024239A" w:rsidRPr="00A27B2E" w:rsidRDefault="0024239A" w:rsidP="00DD3ED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B2E">
              <w:rPr>
                <w:rFonts w:ascii="Times New Roman" w:hAnsi="Times New Roman"/>
                <w:b/>
                <w:sz w:val="24"/>
                <w:szCs w:val="24"/>
              </w:rPr>
              <w:t>4-й этап. Творческое применение знаний. Задача: организация творческ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ого решения учебной задачи. – </w:t>
            </w:r>
            <w:r w:rsidR="00DD3ED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A27B2E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</w:tc>
      </w:tr>
      <w:tr w:rsidR="0024239A" w:rsidRPr="008D7207" w14:paraId="6DED0F35" w14:textId="77777777" w:rsidTr="00C902A3">
        <w:trPr>
          <w:trHeight w:val="4245"/>
          <w:jc w:val="center"/>
        </w:trPr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4E26A" w14:textId="77777777" w:rsidR="0024239A" w:rsidRDefault="00415005" w:rsidP="00267D94">
            <w:pPr>
              <w:snapToGrid w:val="0"/>
              <w:spacing w:after="0" w:line="240" w:lineRule="auto"/>
              <w:ind w:left="-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Организует</w:t>
            </w:r>
            <w:r w:rsidR="0024239A" w:rsidRPr="008D72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239A">
              <w:rPr>
                <w:rFonts w:ascii="Times New Roman" w:hAnsi="Times New Roman"/>
                <w:sz w:val="24"/>
                <w:szCs w:val="24"/>
              </w:rPr>
              <w:t xml:space="preserve">групповую </w:t>
            </w:r>
            <w:r w:rsidR="0024239A" w:rsidRPr="008D7207">
              <w:rPr>
                <w:rFonts w:ascii="Times New Roman" w:hAnsi="Times New Roman"/>
                <w:sz w:val="24"/>
                <w:szCs w:val="24"/>
              </w:rPr>
              <w:t xml:space="preserve">работу: </w:t>
            </w:r>
          </w:p>
          <w:p w14:paraId="4B0EC27E" w14:textId="77777777" w:rsidR="0024239A" w:rsidRDefault="008F798D" w:rsidP="00267D94">
            <w:pPr>
              <w:snapToGrid w:val="0"/>
              <w:spacing w:after="0" w:line="240" w:lineRule="auto"/>
              <w:ind w:left="-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из предложенных картинок выбрать животных</w:t>
            </w:r>
            <w:r w:rsidR="002423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0482847" w14:textId="77777777" w:rsidR="0024239A" w:rsidRDefault="00515C99" w:rsidP="00267D94">
            <w:pPr>
              <w:snapToGrid w:val="0"/>
              <w:spacing w:after="0" w:line="240" w:lineRule="auto"/>
              <w:ind w:left="-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305008">
              <w:rPr>
                <w:rFonts w:ascii="Times New Roman" w:hAnsi="Times New Roman"/>
                <w:sz w:val="24"/>
                <w:szCs w:val="24"/>
              </w:rPr>
              <w:t>с</w:t>
            </w:r>
            <w:r w:rsidR="00305008" w:rsidRPr="00305008">
              <w:rPr>
                <w:rFonts w:ascii="Times New Roman" w:hAnsi="Times New Roman"/>
                <w:sz w:val="24"/>
                <w:szCs w:val="24"/>
              </w:rPr>
              <w:t>остав</w:t>
            </w:r>
            <w:r w:rsidR="00305008">
              <w:rPr>
                <w:rFonts w:ascii="Times New Roman" w:hAnsi="Times New Roman"/>
                <w:sz w:val="24"/>
                <w:szCs w:val="24"/>
              </w:rPr>
              <w:t>ить</w:t>
            </w:r>
            <w:r w:rsidR="00305008" w:rsidRPr="00305008">
              <w:rPr>
                <w:rFonts w:ascii="Times New Roman" w:hAnsi="Times New Roman"/>
                <w:sz w:val="24"/>
                <w:szCs w:val="24"/>
              </w:rPr>
              <w:t xml:space="preserve"> примеры из десяти действий с однозначными числами</w:t>
            </w:r>
            <w:r w:rsidR="002423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B3DF0BA" w14:textId="77777777" w:rsidR="0024239A" w:rsidRDefault="0024239A" w:rsidP="00267D94">
            <w:pPr>
              <w:snapToGrid w:val="0"/>
              <w:spacing w:after="0" w:line="240" w:lineRule="auto"/>
              <w:ind w:left="-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305008">
              <w:rPr>
                <w:rFonts w:ascii="Times New Roman" w:hAnsi="Times New Roman"/>
                <w:sz w:val="24"/>
                <w:szCs w:val="24"/>
              </w:rPr>
              <w:t>представить</w:t>
            </w:r>
            <w:r w:rsidR="00FB310F">
              <w:rPr>
                <w:rFonts w:ascii="Times New Roman" w:hAnsi="Times New Roman"/>
                <w:sz w:val="24"/>
                <w:szCs w:val="24"/>
              </w:rPr>
              <w:t xml:space="preserve"> выполненное задание в виде информационного листа группы.</w:t>
            </w:r>
          </w:p>
          <w:p w14:paraId="5248ED9B" w14:textId="77777777" w:rsidR="0024239A" w:rsidRPr="00371CD5" w:rsidRDefault="0024239A" w:rsidP="00267D94">
            <w:pPr>
              <w:snapToGrid w:val="0"/>
              <w:spacing w:after="0" w:line="240" w:lineRule="auto"/>
              <w:ind w:left="-4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02B93" w14:textId="77777777" w:rsidR="00981022" w:rsidRDefault="00FB310F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Выбирают картинки, с</w:t>
            </w:r>
            <w:r w:rsidR="0024239A">
              <w:rPr>
                <w:rFonts w:ascii="Times New Roman" w:hAnsi="Times New Roman"/>
                <w:sz w:val="24"/>
                <w:szCs w:val="24"/>
              </w:rPr>
              <w:t xml:space="preserve">оставляют </w:t>
            </w:r>
            <w:r w:rsidR="00981022">
              <w:rPr>
                <w:rFonts w:ascii="Times New Roman" w:hAnsi="Times New Roman"/>
                <w:sz w:val="24"/>
                <w:szCs w:val="24"/>
              </w:rPr>
              <w:t>примеры.</w:t>
            </w:r>
          </w:p>
          <w:p w14:paraId="17247F32" w14:textId="77777777" w:rsidR="00C902A3" w:rsidRDefault="00C902A3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305E01" w14:textId="77777777" w:rsidR="0024239A" w:rsidRPr="008D7207" w:rsidRDefault="0024239A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Соотносят </w:t>
            </w:r>
            <w:r w:rsidR="00981022">
              <w:rPr>
                <w:rFonts w:ascii="Times New Roman" w:hAnsi="Times New Roman"/>
                <w:sz w:val="24"/>
                <w:szCs w:val="24"/>
              </w:rPr>
              <w:t>изображени</w:t>
            </w:r>
            <w:r w:rsidR="00463F20">
              <w:rPr>
                <w:rFonts w:ascii="Times New Roman" w:hAnsi="Times New Roman"/>
                <w:sz w:val="24"/>
                <w:szCs w:val="24"/>
              </w:rPr>
              <w:t xml:space="preserve">е животного со своими знаниями о скорости передвижения. </w:t>
            </w:r>
            <w:r>
              <w:rPr>
                <w:rFonts w:ascii="Times New Roman" w:hAnsi="Times New Roman"/>
                <w:sz w:val="24"/>
                <w:szCs w:val="24"/>
              </w:rPr>
              <w:t>Оформляют результат работы группы в виде информационного листа.</w:t>
            </w:r>
          </w:p>
        </w:tc>
        <w:tc>
          <w:tcPr>
            <w:tcW w:w="2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33915" w14:textId="77777777" w:rsidR="0024239A" w:rsidRPr="00CE13AF" w:rsidRDefault="00CE13AF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3AF">
              <w:rPr>
                <w:rFonts w:ascii="Times New Roman" w:hAnsi="Times New Roman"/>
                <w:sz w:val="24"/>
                <w:szCs w:val="24"/>
              </w:rPr>
              <w:t>Создавать и проверять собственные гипотезы, выстраивать причинно-следственные связи.</w:t>
            </w:r>
          </w:p>
          <w:p w14:paraId="3B01CA0C" w14:textId="77777777" w:rsidR="0024239A" w:rsidRPr="00D14681" w:rsidRDefault="0024239A" w:rsidP="00267D9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EB10C05" w14:textId="77777777" w:rsidR="0024239A" w:rsidRPr="008D7207" w:rsidRDefault="0024239A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26F79A" w14:textId="77777777" w:rsidR="0024239A" w:rsidRPr="008D7207" w:rsidRDefault="0024239A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F5BC57" w14:textId="77777777" w:rsidR="0024239A" w:rsidRPr="008D7207" w:rsidRDefault="0024239A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4736EF" w14:textId="77777777" w:rsidR="0024239A" w:rsidRDefault="0024239A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136D27" w14:textId="77777777" w:rsidR="0024239A" w:rsidRPr="008D7207" w:rsidRDefault="0024239A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F5499" w14:textId="77777777" w:rsidR="0024239A" w:rsidRPr="008D7207" w:rsidRDefault="0024239A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коллективном обсуждении учебной задачи, сотрудн</w:t>
            </w:r>
            <w:r w:rsidR="00403A55">
              <w:rPr>
                <w:rFonts w:ascii="Times New Roman" w:hAnsi="Times New Roman"/>
                <w:sz w:val="24"/>
                <w:szCs w:val="24"/>
              </w:rPr>
              <w:t>ичают между собой и с педагогом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осуществлении поиска необходимой информации и создании учебно-творческого продукта, </w:t>
            </w:r>
          </w:p>
          <w:p w14:paraId="1D6D4CD9" w14:textId="77777777" w:rsidR="0024239A" w:rsidRPr="008D7207" w:rsidRDefault="0024239A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9DD74" w14:textId="77777777" w:rsidR="0024239A" w:rsidRPr="008D7207" w:rsidRDefault="0024239A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позиции партнера по общению и деятельности, управление поведением </w:t>
            </w:r>
            <w:r w:rsidR="00515F74">
              <w:rPr>
                <w:rFonts w:ascii="Times New Roman" w:hAnsi="Times New Roman"/>
                <w:sz w:val="24"/>
                <w:szCs w:val="24"/>
              </w:rPr>
              <w:t>партнера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контроль, коррекция, оценка действия партнера, соблюдение </w:t>
            </w:r>
            <w:r w:rsidR="00827062">
              <w:rPr>
                <w:rFonts w:ascii="Times New Roman" w:hAnsi="Times New Roman"/>
                <w:sz w:val="24"/>
                <w:szCs w:val="24"/>
              </w:rPr>
              <w:t>правильности арифметических действий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15C98" w14:textId="77777777" w:rsidR="0024239A" w:rsidRDefault="00C902A3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24239A">
              <w:rPr>
                <w:rFonts w:ascii="Times New Roman" w:hAnsi="Times New Roman"/>
                <w:sz w:val="24"/>
                <w:szCs w:val="24"/>
              </w:rPr>
              <w:t xml:space="preserve">онтролируют время </w:t>
            </w:r>
            <w:r>
              <w:rPr>
                <w:rFonts w:ascii="Times New Roman" w:hAnsi="Times New Roman"/>
                <w:sz w:val="24"/>
                <w:szCs w:val="24"/>
              </w:rPr>
              <w:t>выполнения задания</w:t>
            </w:r>
            <w:r w:rsidR="0024239A">
              <w:rPr>
                <w:rFonts w:ascii="Times New Roman" w:hAnsi="Times New Roman"/>
                <w:sz w:val="24"/>
                <w:szCs w:val="24"/>
              </w:rPr>
              <w:t xml:space="preserve">, результат деятельности, вносят необходимые коррективы при выявлении неточностей.  </w:t>
            </w:r>
          </w:p>
          <w:p w14:paraId="44EA0890" w14:textId="77777777" w:rsidR="00EC3FD4" w:rsidRPr="008D7207" w:rsidRDefault="00EC3FD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Оценивает работу своей группы </w:t>
            </w:r>
            <w:r w:rsidRPr="00EC3FD4">
              <w:rPr>
                <w:rFonts w:ascii="Times New Roman" w:hAnsi="Times New Roman"/>
                <w:sz w:val="24"/>
                <w:szCs w:val="24"/>
              </w:rPr>
              <w:t>с помощью «Оценочного листа» (Приложение 2)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51E1" w14:textId="77777777" w:rsidR="0024239A" w:rsidRPr="008D7207" w:rsidRDefault="0024239A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Прогнозирование  - предвосхищение результата деятельности, контроль и оценка рез</w:t>
            </w:r>
            <w:r w:rsidR="00CE13AF">
              <w:rPr>
                <w:rFonts w:ascii="Times New Roman" w:hAnsi="Times New Roman"/>
                <w:sz w:val="24"/>
                <w:szCs w:val="24"/>
              </w:rPr>
              <w:t>ультата деятельности, волевая 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морегуляция. </w:t>
            </w:r>
          </w:p>
        </w:tc>
      </w:tr>
      <w:tr w:rsidR="0024239A" w:rsidRPr="008D7207" w14:paraId="125786CF" w14:textId="77777777" w:rsidTr="00353F07">
        <w:trPr>
          <w:jc w:val="center"/>
        </w:trPr>
        <w:tc>
          <w:tcPr>
            <w:tcW w:w="148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D68BA" w14:textId="77777777" w:rsidR="0024239A" w:rsidRPr="00642BCB" w:rsidRDefault="00CE13AF" w:rsidP="00DD3ED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2BCB">
              <w:rPr>
                <w:rFonts w:ascii="Times New Roman" w:hAnsi="Times New Roman"/>
                <w:b/>
                <w:sz w:val="24"/>
                <w:szCs w:val="24"/>
              </w:rPr>
              <w:t>5-й этап.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Контрольный этап.</w:t>
            </w:r>
            <w:r w:rsidR="00267D94">
              <w:t xml:space="preserve"> </w:t>
            </w:r>
            <w:r w:rsidR="00267D94" w:rsidRPr="00267D94">
              <w:rPr>
                <w:rFonts w:ascii="Times New Roman" w:hAnsi="Times New Roman"/>
                <w:b/>
                <w:sz w:val="24"/>
                <w:szCs w:val="24"/>
              </w:rPr>
              <w:t>Задача: организация взаимооценки правильности выполнения учебной задачи</w:t>
            </w:r>
            <w:r w:rsidR="00DD3ED6">
              <w:rPr>
                <w:rFonts w:ascii="Times New Roman" w:hAnsi="Times New Roman"/>
                <w:b/>
                <w:sz w:val="24"/>
                <w:szCs w:val="24"/>
              </w:rPr>
              <w:t>. – 10</w:t>
            </w:r>
            <w:r w:rsidR="00DD3ED6" w:rsidRPr="00DD3ED6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</w:tc>
      </w:tr>
      <w:tr w:rsidR="00267D94" w:rsidRPr="008D7207" w14:paraId="74A74B6B" w14:textId="77777777" w:rsidTr="00B0383F">
        <w:trPr>
          <w:jc w:val="center"/>
        </w:trPr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B6181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3AF">
              <w:rPr>
                <w:rFonts w:ascii="Times New Roman" w:hAnsi="Times New Roman"/>
                <w:sz w:val="24"/>
                <w:szCs w:val="24"/>
              </w:rPr>
              <w:t>Организует деятельность обучающихся по контролю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выполнения задания:</w:t>
            </w:r>
          </w:p>
          <w:p w14:paraId="75387571" w14:textId="77777777" w:rsidR="00267D94" w:rsidRDefault="00267D94" w:rsidP="00C902A3">
            <w:pPr>
              <w:pStyle w:val="a3"/>
              <w:numPr>
                <w:ilvl w:val="0"/>
                <w:numId w:val="19"/>
              </w:numPr>
              <w:tabs>
                <w:tab w:val="left" w:pos="304"/>
              </w:tabs>
              <w:snapToGrid w:val="0"/>
              <w:ind w:left="0" w:firstLine="20"/>
              <w:rPr>
                <w:rFonts w:ascii="Times New Roman" w:hAnsi="Times New Roman"/>
                <w:sz w:val="24"/>
                <w:szCs w:val="24"/>
              </w:rPr>
            </w:pPr>
            <w:r w:rsidRPr="006B0F83">
              <w:rPr>
                <w:rFonts w:ascii="Times New Roman" w:hAnsi="Times New Roman"/>
                <w:sz w:val="24"/>
                <w:szCs w:val="24"/>
              </w:rPr>
              <w:t xml:space="preserve">группы обмениваются информационными </w:t>
            </w:r>
            <w:r>
              <w:rPr>
                <w:rFonts w:ascii="Times New Roman" w:hAnsi="Times New Roman"/>
                <w:sz w:val="24"/>
                <w:szCs w:val="24"/>
              </w:rPr>
              <w:t>листами;</w:t>
            </w:r>
          </w:p>
          <w:p w14:paraId="11FE5941" w14:textId="77777777" w:rsidR="00267D94" w:rsidRDefault="00267D94" w:rsidP="00C902A3">
            <w:pPr>
              <w:pStyle w:val="a3"/>
              <w:numPr>
                <w:ilvl w:val="0"/>
                <w:numId w:val="19"/>
              </w:numPr>
              <w:tabs>
                <w:tab w:val="left" w:pos="304"/>
              </w:tabs>
              <w:snapToGrid w:val="0"/>
              <w:ind w:left="0" w:firstLine="20"/>
              <w:rPr>
                <w:rFonts w:ascii="Times New Roman" w:hAnsi="Times New Roman"/>
                <w:sz w:val="24"/>
                <w:szCs w:val="24"/>
              </w:rPr>
            </w:pPr>
            <w:r w:rsidRPr="006B0F83">
              <w:rPr>
                <w:rFonts w:ascii="Times New Roman" w:hAnsi="Times New Roman"/>
                <w:sz w:val="24"/>
                <w:szCs w:val="24"/>
              </w:rPr>
              <w:t>осуществляют проверку выполнения задания с помощью ментального счета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5B2C6FC" w14:textId="77777777" w:rsidR="00267D94" w:rsidRPr="006B0F83" w:rsidRDefault="00267D94" w:rsidP="00C902A3">
            <w:pPr>
              <w:pStyle w:val="a3"/>
              <w:numPr>
                <w:ilvl w:val="0"/>
                <w:numId w:val="19"/>
              </w:numPr>
              <w:tabs>
                <w:tab w:val="left" w:pos="304"/>
              </w:tabs>
              <w:snapToGrid w:val="0"/>
              <w:ind w:left="0" w:firstLin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соотносят полученный результат с таблицей скорости движения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животных в природе (Приложение 5)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B07A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E706A0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F5D47B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E560E7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C35F40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29F237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3E0B44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42D6AB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3222FA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74CE3F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Проверяют правильность вычислений с помощью ментального счета.</w:t>
            </w:r>
          </w:p>
          <w:p w14:paraId="061949A4" w14:textId="77777777" w:rsidR="00267D94" w:rsidRPr="006B0F83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F83">
              <w:rPr>
                <w:rFonts w:ascii="Times New Roman" w:hAnsi="Times New Roman"/>
                <w:sz w:val="24"/>
                <w:szCs w:val="24"/>
              </w:rPr>
              <w:t xml:space="preserve">Соотносят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полученный результат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табличными данными о </w:t>
            </w:r>
            <w:r w:rsidRPr="006B0F83">
              <w:rPr>
                <w:rFonts w:ascii="Times New Roman" w:hAnsi="Times New Roman"/>
                <w:sz w:val="24"/>
                <w:szCs w:val="24"/>
              </w:rPr>
              <w:t>скорости передвижения животного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B0F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ACAB5" w14:textId="77777777" w:rsidR="00C902A3" w:rsidRDefault="00C902A3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AF4915" w14:textId="77777777" w:rsidR="00C902A3" w:rsidRDefault="00C902A3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93A7D6" w14:textId="77777777" w:rsidR="00C902A3" w:rsidRDefault="00C902A3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9A844D" w14:textId="77777777" w:rsidR="00C902A3" w:rsidRDefault="00C902A3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D2435B" w14:textId="77777777" w:rsidR="00C902A3" w:rsidRDefault="00C902A3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6EDB8B" w14:textId="77777777" w:rsidR="00C902A3" w:rsidRDefault="00C902A3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E92309" w14:textId="77777777" w:rsidR="00C902A3" w:rsidRDefault="00C902A3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F1EB4F" w14:textId="77777777" w:rsidR="00C902A3" w:rsidRDefault="00C902A3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DD03C6" w14:textId="77777777" w:rsidR="00C902A3" w:rsidRDefault="00C902A3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E6A71C" w14:textId="77777777" w:rsidR="00267D94" w:rsidRPr="006B0F83" w:rsidRDefault="00267D94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Выделять существенные признаки объектов, </w:t>
            </w:r>
            <w:r w:rsidRPr="006B0F83">
              <w:rPr>
                <w:rFonts w:ascii="Times New Roman" w:hAnsi="Times New Roman"/>
                <w:sz w:val="24"/>
                <w:szCs w:val="24"/>
              </w:rPr>
              <w:t>выстраив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ать причинно-следственные связи, обосновывать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доказательства.</w:t>
            </w:r>
          </w:p>
          <w:p w14:paraId="0CA5B165" w14:textId="77777777" w:rsidR="00267D94" w:rsidRPr="00642BCB" w:rsidRDefault="00267D94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2976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AA6F6D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81A774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01D479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40FCCD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2F0BF4" w14:textId="77777777" w:rsidR="00C902A3" w:rsidRDefault="00C902A3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EA746C" w14:textId="77777777" w:rsidR="00C902A3" w:rsidRDefault="00C902A3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81128D" w14:textId="77777777" w:rsidR="00C902A3" w:rsidRDefault="00C902A3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B1715C" w14:textId="77777777" w:rsidR="00C902A3" w:rsidRDefault="00C902A3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568A80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Выстраивают высказывания о работе группы.</w:t>
            </w:r>
          </w:p>
          <w:p w14:paraId="050C0D32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62EF96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8E1EB8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3D286C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Высказывают свое мнение о результатах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работы другой групп.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9E30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756C68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CCAADF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C405B9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1C8CCF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52ABC1" w14:textId="77777777" w:rsidR="00C902A3" w:rsidRDefault="00C902A3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93DAB1" w14:textId="77777777" w:rsidR="00C902A3" w:rsidRDefault="00C902A3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396807" w14:textId="77777777" w:rsidR="00C902A3" w:rsidRDefault="00C902A3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58C96E" w14:textId="77777777" w:rsidR="00C902A3" w:rsidRDefault="00C902A3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346896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осознано использовать речевые средства в соответствии с задачей коммуникации. </w:t>
            </w:r>
          </w:p>
          <w:p w14:paraId="799D2458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884CB7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Извлечение необходимой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из таблицы, критическая оценка на основе интеллектуального осмысления.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3CEFD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5896D4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9F1178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6DE2E3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A60472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0550AC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F4A65C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9EE306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784195" w14:textId="77777777" w:rsidR="00C902A3" w:rsidRDefault="00C902A3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78DA40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950">
              <w:rPr>
                <w:rFonts w:ascii="Times New Roman" w:hAnsi="Times New Roman"/>
                <w:sz w:val="24"/>
                <w:szCs w:val="24"/>
              </w:rPr>
              <w:t>Контролируют результат деятельности, вносят необходимые коррективы при выявлении неточностей.</w:t>
            </w:r>
          </w:p>
          <w:p w14:paraId="7E59C374" w14:textId="77777777" w:rsidR="00C76231" w:rsidRPr="00633950" w:rsidRDefault="00C76231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работы другой группы</w:t>
            </w:r>
            <w:r w:rsidR="00EC3FD4">
              <w:t xml:space="preserve"> </w:t>
            </w:r>
            <w:r w:rsidR="00EC3FD4" w:rsidRPr="00EC3FD4">
              <w:rPr>
                <w:rFonts w:ascii="Times New Roman" w:hAnsi="Times New Roman"/>
                <w:sz w:val="24"/>
                <w:szCs w:val="24"/>
              </w:rPr>
              <w:t>с помощью «Оценочного листа» (Приложение 2)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C433C" w14:textId="77777777" w:rsidR="00267D94" w:rsidRDefault="00267D94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9C25A4" w14:textId="77777777" w:rsidR="00267D94" w:rsidRDefault="00267D94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5D0468" w14:textId="77777777" w:rsidR="00267D94" w:rsidRDefault="00267D94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7EDF21" w14:textId="77777777" w:rsidR="00267D94" w:rsidRDefault="00267D94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42A432" w14:textId="77777777" w:rsidR="00267D94" w:rsidRDefault="00267D94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A1D646" w14:textId="77777777" w:rsidR="00267D94" w:rsidRDefault="00267D94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A6198B" w14:textId="77777777" w:rsidR="00267D94" w:rsidRDefault="00267D94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2EA25D" w14:textId="77777777" w:rsidR="00267D94" w:rsidRDefault="00267D94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17C4D2" w14:textId="77777777" w:rsidR="00C902A3" w:rsidRDefault="00C902A3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E669A7" w14:textId="77777777" w:rsidR="00267D94" w:rsidRDefault="00267D94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950">
              <w:rPr>
                <w:rFonts w:ascii="Times New Roman" w:hAnsi="Times New Roman"/>
                <w:sz w:val="24"/>
                <w:szCs w:val="24"/>
              </w:rPr>
              <w:t xml:space="preserve">Коррекция и оценка результата деятельности. </w:t>
            </w:r>
          </w:p>
          <w:p w14:paraId="767022CE" w14:textId="77777777" w:rsidR="00C76231" w:rsidRDefault="00C76231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F42256" w14:textId="77777777" w:rsidR="00C76231" w:rsidRDefault="00C76231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D60D7E" w14:textId="77777777" w:rsidR="00C76231" w:rsidRDefault="00C76231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D062DB" w14:textId="77777777" w:rsidR="00C76231" w:rsidRDefault="00C76231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6D3B5C" w14:textId="77777777" w:rsidR="00C76231" w:rsidRDefault="00C76231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8AFD0F" w14:textId="77777777" w:rsidR="00C76231" w:rsidRPr="00633950" w:rsidRDefault="00C76231" w:rsidP="0026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Взаимоконтроль и взаимооценка</w:t>
            </w:r>
          </w:p>
          <w:p w14:paraId="051AEA9D" w14:textId="77777777" w:rsidR="00267D94" w:rsidRPr="00642BCB" w:rsidRDefault="00267D94" w:rsidP="00267D9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7D94" w:rsidRPr="008D7207" w14:paraId="5249170C" w14:textId="77777777" w:rsidTr="00353F07">
        <w:trPr>
          <w:jc w:val="center"/>
        </w:trPr>
        <w:tc>
          <w:tcPr>
            <w:tcW w:w="148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54586" w14:textId="77777777" w:rsidR="00267D94" w:rsidRPr="00642BCB" w:rsidRDefault="00EC3FD4" w:rsidP="00DD3ED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6 этап. </w:t>
            </w:r>
            <w:r w:rsidR="00267D94">
              <w:rPr>
                <w:rFonts w:ascii="Times New Roman" w:hAnsi="Times New Roman"/>
                <w:b/>
                <w:sz w:val="24"/>
                <w:szCs w:val="24"/>
              </w:rPr>
              <w:t>Рефлексивно-смысловой</w:t>
            </w:r>
            <w:r w:rsidR="00267D94" w:rsidRPr="00642BCB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267D94">
              <w:rPr>
                <w:rFonts w:ascii="Times New Roman" w:hAnsi="Times New Roman"/>
                <w:b/>
                <w:sz w:val="24"/>
                <w:szCs w:val="24"/>
              </w:rPr>
              <w:t xml:space="preserve">Задача: организация </w:t>
            </w:r>
            <w:r w:rsidR="00C76231">
              <w:rPr>
                <w:rFonts w:ascii="Times New Roman" w:hAnsi="Times New Roman"/>
                <w:b/>
                <w:sz w:val="24"/>
                <w:szCs w:val="24"/>
              </w:rPr>
              <w:t>рефлексии познавательной деятельности</w:t>
            </w:r>
            <w:r w:rsidR="00267D94">
              <w:rPr>
                <w:rFonts w:ascii="Times New Roman" w:hAnsi="Times New Roman"/>
                <w:sz w:val="24"/>
                <w:szCs w:val="24"/>
              </w:rPr>
              <w:t>.</w:t>
            </w:r>
            <w:r w:rsidR="00267D94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="00DD3ED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67D94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</w:tc>
      </w:tr>
      <w:tr w:rsidR="00267D94" w:rsidRPr="008D7207" w14:paraId="2F2BD735" w14:textId="77777777" w:rsidTr="006B0F83">
        <w:trPr>
          <w:jc w:val="center"/>
        </w:trPr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05FA61" w14:textId="77777777" w:rsidR="00267D94" w:rsidRPr="008D7207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деятельность обучающихся по предъявлению результатов взаимооценк</w:t>
            </w:r>
            <w:r w:rsidR="00EC3FD4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5633EF8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результатов работы групп. </w:t>
            </w:r>
          </w:p>
          <w:p w14:paraId="5B7380DD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239724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6A3FC1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1CBCBC" w14:textId="77777777" w:rsidR="00267D94" w:rsidRDefault="00267D94" w:rsidP="00EC3FD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Стимулируют обучающихся к </w:t>
            </w:r>
            <w:r w:rsidR="00EC3FD4">
              <w:rPr>
                <w:rFonts w:ascii="Times New Roman" w:hAnsi="Times New Roman"/>
                <w:sz w:val="24"/>
                <w:szCs w:val="24"/>
              </w:rPr>
              <w:t>рефлексии с помощью приема «</w:t>
            </w:r>
            <w:r>
              <w:rPr>
                <w:rFonts w:ascii="Times New Roman" w:hAnsi="Times New Roman"/>
                <w:sz w:val="24"/>
                <w:szCs w:val="24"/>
              </w:rPr>
              <w:t>Паутина</w:t>
            </w:r>
            <w:r w:rsidR="00EC3FD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81482C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Демонстрируют информационные листы на интерактивной доске, дают комментарии.</w:t>
            </w:r>
          </w:p>
          <w:p w14:paraId="17BA8B97" w14:textId="77777777" w:rsidR="00267D94" w:rsidRDefault="00267D94" w:rsidP="00EC3FD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</w:t>
            </w:r>
            <w:r w:rsidR="00EC3FD4">
              <w:rPr>
                <w:rFonts w:ascii="Times New Roman" w:hAnsi="Times New Roman"/>
                <w:sz w:val="24"/>
                <w:szCs w:val="24"/>
              </w:rPr>
              <w:t xml:space="preserve">комментарии о </w:t>
            </w:r>
            <w:r>
              <w:rPr>
                <w:rFonts w:ascii="Times New Roman" w:hAnsi="Times New Roman"/>
                <w:sz w:val="24"/>
                <w:szCs w:val="24"/>
              </w:rPr>
              <w:t>результат</w:t>
            </w:r>
            <w:r w:rsidR="00EC3FD4">
              <w:rPr>
                <w:rFonts w:ascii="Times New Roman" w:hAnsi="Times New Roman"/>
                <w:sz w:val="24"/>
                <w:szCs w:val="24"/>
              </w:rPr>
              <w:t>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работы друг</w:t>
            </w:r>
            <w:r w:rsidR="00EC3FD4"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</w:t>
            </w:r>
            <w:r w:rsidR="00EC3FD4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89DDE5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Развернутые высказывания аналитического и интерпретирующего характера. </w:t>
            </w:r>
          </w:p>
          <w:p w14:paraId="46128351" w14:textId="77777777" w:rsidR="00EC3FD4" w:rsidRDefault="00EC3FD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448E32" w14:textId="77777777" w:rsidR="00267D94" w:rsidRDefault="00267D94" w:rsidP="00EC3FD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видов речевой деятельности: чтения, говорения.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0FF0DA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Выстраивают монологические высказывания о работе группы.</w:t>
            </w:r>
          </w:p>
          <w:p w14:paraId="4297A91F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3FE081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949153" w14:textId="77777777" w:rsidR="00267D94" w:rsidRDefault="00267D94" w:rsidP="00EC3FD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Высказывают свое мнение о результатах работы друг</w:t>
            </w:r>
            <w:r w:rsidR="00EC3FD4"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</w:t>
            </w:r>
            <w:r w:rsidR="00EC3FD4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97FC89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осознано использовать речевые средства в соответствии с задачей коммуникации. Извлечение необходимой информации из прослушанных </w:t>
            </w:r>
            <w:r w:rsidR="00EC3FD4" w:rsidRPr="00EC3FD4">
              <w:rPr>
                <w:rFonts w:ascii="Times New Roman" w:hAnsi="Times New Roman"/>
                <w:sz w:val="24"/>
                <w:szCs w:val="24"/>
              </w:rPr>
              <w:t>комментари</w:t>
            </w:r>
            <w:r w:rsidR="00EC3FD4">
              <w:rPr>
                <w:rFonts w:ascii="Times New Roman" w:hAnsi="Times New Roman"/>
                <w:sz w:val="24"/>
                <w:szCs w:val="24"/>
              </w:rPr>
              <w:t>ев</w:t>
            </w:r>
            <w:r w:rsidR="00EC3FD4" w:rsidRPr="00EC3FD4">
              <w:rPr>
                <w:rFonts w:ascii="Times New Roman" w:hAnsi="Times New Roman"/>
                <w:sz w:val="24"/>
                <w:szCs w:val="24"/>
              </w:rPr>
              <w:t xml:space="preserve"> о результатах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основе интеллектуального осмысления.</w:t>
            </w:r>
          </w:p>
          <w:p w14:paraId="67BFF660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5B9C36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84AD91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Оценивают процесс деятельности всех участников группы. </w:t>
            </w:r>
          </w:p>
          <w:p w14:paraId="7803675E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Оценивают результаты работы групп по заданным критериям</w:t>
            </w:r>
          </w:p>
          <w:p w14:paraId="35A17D3B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Оценивают результаты собственной работы на занятии </w:t>
            </w:r>
            <w:r w:rsidR="00EC3FD4" w:rsidRPr="00EC3FD4">
              <w:rPr>
                <w:rFonts w:ascii="Times New Roman" w:hAnsi="Times New Roman"/>
                <w:sz w:val="24"/>
                <w:szCs w:val="24"/>
              </w:rPr>
              <w:t>с помощью «Оценочного листа» (Приложение 2)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4E127C" w14:textId="77777777" w:rsidR="00267D94" w:rsidRDefault="00267D94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основами самоконтроля и самооценки в учебной деятельности. Умение оценивать правильность выполнения учебной задачи.</w:t>
            </w:r>
          </w:p>
          <w:p w14:paraId="4127CE8D" w14:textId="77777777" w:rsidR="00267D94" w:rsidRDefault="00267D94" w:rsidP="0025719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правильности выполнения учебной задачи, результата деятельности</w:t>
            </w:r>
            <w:r w:rsidR="002571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C3FD4" w:rsidRPr="008D7207" w14:paraId="56126D78" w14:textId="77777777" w:rsidTr="004472D4">
        <w:trPr>
          <w:jc w:val="center"/>
        </w:trPr>
        <w:tc>
          <w:tcPr>
            <w:tcW w:w="148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D9E1" w14:textId="77777777" w:rsidR="00EC3FD4" w:rsidRDefault="00EC3FD4" w:rsidP="00EC3F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EC3FD4">
              <w:rPr>
                <w:rFonts w:ascii="Times New Roman" w:hAnsi="Times New Roman"/>
                <w:b/>
                <w:sz w:val="24"/>
                <w:szCs w:val="24"/>
              </w:rPr>
              <w:t xml:space="preserve">-й этап.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Итоговый</w:t>
            </w:r>
            <w:r w:rsidRPr="00EC3FD4">
              <w:rPr>
                <w:rFonts w:ascii="Times New Roman" w:hAnsi="Times New Roman"/>
                <w:b/>
                <w:sz w:val="24"/>
                <w:szCs w:val="24"/>
              </w:rPr>
              <w:t xml:space="preserve"> этап. Задача: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подведение итогов занятия и мотивация на дальнейшую деятельность. – 2 мин.</w:t>
            </w:r>
          </w:p>
        </w:tc>
      </w:tr>
      <w:tr w:rsidR="00257197" w:rsidRPr="008D7207" w14:paraId="51E55BAC" w14:textId="77777777" w:rsidTr="006B0F83">
        <w:trPr>
          <w:jc w:val="center"/>
        </w:trPr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FE818B" w14:textId="77777777" w:rsidR="00257197" w:rsidRDefault="0025719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Подводит итоги занятия. </w:t>
            </w:r>
          </w:p>
          <w:p w14:paraId="0DBC6905" w14:textId="77777777" w:rsidR="00257197" w:rsidRDefault="0025719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Мотивирует на </w:t>
            </w:r>
            <w:r w:rsidRPr="00EC3FD4">
              <w:rPr>
                <w:rFonts w:ascii="Times New Roman" w:hAnsi="Times New Roman"/>
                <w:sz w:val="24"/>
                <w:szCs w:val="24"/>
              </w:rPr>
              <w:t>дальнейшую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15AF26" w14:textId="77777777" w:rsidR="00257197" w:rsidRDefault="0025719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ECFF7A" w14:textId="77777777" w:rsidR="00257197" w:rsidRDefault="00257197" w:rsidP="00267D9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11A769" w14:textId="77777777" w:rsidR="00257197" w:rsidRPr="008D7207" w:rsidRDefault="00257197" w:rsidP="00B32C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Прощаются с участниками занятия и педагогом. </w:t>
            </w:r>
          </w:p>
        </w:tc>
        <w:tc>
          <w:tcPr>
            <w:tcW w:w="21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505AE8" w14:textId="77777777" w:rsidR="00257197" w:rsidRDefault="00257197" w:rsidP="00B32C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и вступают в диалог.</w:t>
            </w:r>
          </w:p>
          <w:p w14:paraId="0EBC687A" w14:textId="77777777" w:rsidR="00257197" w:rsidRPr="00687DDC" w:rsidRDefault="00257197" w:rsidP="0025719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00BCE6" w14:textId="77777777" w:rsidR="00257197" w:rsidRPr="005049B9" w:rsidRDefault="00257197" w:rsidP="0025719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Собирают свои учебные принадлежности.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5BC6AE" w14:textId="77777777" w:rsidR="00257197" w:rsidRDefault="00257197" w:rsidP="00B32C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Самоорганизация.</w:t>
            </w:r>
          </w:p>
          <w:p w14:paraId="6BE1D641" w14:textId="77777777" w:rsidR="00257197" w:rsidRPr="005049B9" w:rsidRDefault="00257197" w:rsidP="00B32C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074">
              <w:rPr>
                <w:rFonts w:ascii="Times New Roman" w:hAnsi="Times New Roman"/>
                <w:sz w:val="24"/>
                <w:szCs w:val="24"/>
              </w:rPr>
              <w:t>Осуществл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EE5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самоконтроля </w:t>
            </w:r>
          </w:p>
        </w:tc>
      </w:tr>
    </w:tbl>
    <w:p w14:paraId="66FAAA3A" w14:textId="77777777" w:rsidR="0024239A" w:rsidRDefault="0024239A" w:rsidP="00376182">
      <w:pPr>
        <w:rPr>
          <w:rFonts w:ascii="Times New Roman" w:hAnsi="Times New Roman"/>
          <w:sz w:val="24"/>
          <w:szCs w:val="24"/>
        </w:rPr>
      </w:pPr>
    </w:p>
    <w:p w14:paraId="39615D9E" w14:textId="77777777" w:rsidR="0024239A" w:rsidRDefault="0024239A" w:rsidP="00376182">
      <w:pPr>
        <w:rPr>
          <w:rFonts w:ascii="Times New Roman" w:hAnsi="Times New Roman"/>
          <w:sz w:val="24"/>
          <w:szCs w:val="24"/>
        </w:rPr>
      </w:pPr>
    </w:p>
    <w:sectPr w:rsidR="0024239A" w:rsidSect="00012A67">
      <w:pgSz w:w="16838" w:h="11906" w:orient="landscape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55DEE"/>
    <w:multiLevelType w:val="hybridMultilevel"/>
    <w:tmpl w:val="780E1D62"/>
    <w:lvl w:ilvl="0" w:tplc="8B6C2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B5101"/>
    <w:multiLevelType w:val="hybridMultilevel"/>
    <w:tmpl w:val="D1C63032"/>
    <w:lvl w:ilvl="0" w:tplc="EBEA3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509E0"/>
    <w:multiLevelType w:val="hybridMultilevel"/>
    <w:tmpl w:val="1D2C7FA4"/>
    <w:lvl w:ilvl="0" w:tplc="EBEA3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540A4"/>
    <w:multiLevelType w:val="hybridMultilevel"/>
    <w:tmpl w:val="1A2C8DE2"/>
    <w:lvl w:ilvl="0" w:tplc="8B6C2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54B38"/>
    <w:multiLevelType w:val="hybridMultilevel"/>
    <w:tmpl w:val="E668B6B4"/>
    <w:lvl w:ilvl="0" w:tplc="EBEA37B8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5" w15:restartNumberingAfterBreak="0">
    <w:nsid w:val="267F18B3"/>
    <w:multiLevelType w:val="hybridMultilevel"/>
    <w:tmpl w:val="6EE4B7E0"/>
    <w:lvl w:ilvl="0" w:tplc="8BBE929C">
      <w:start w:val="1"/>
      <w:numFmt w:val="bullet"/>
      <w:lvlText w:val=""/>
      <w:lvlJc w:val="left"/>
      <w:pPr>
        <w:ind w:left="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2"/>
        </w:tabs>
        <w:ind w:left="14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2"/>
        </w:tabs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2"/>
        </w:tabs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</w:abstractNum>
  <w:abstractNum w:abstractNumId="6" w15:restartNumberingAfterBreak="0">
    <w:nsid w:val="27662525"/>
    <w:multiLevelType w:val="hybridMultilevel"/>
    <w:tmpl w:val="4710AA76"/>
    <w:lvl w:ilvl="0" w:tplc="EBEA3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A376D"/>
    <w:multiLevelType w:val="hybridMultilevel"/>
    <w:tmpl w:val="FAF8AB9A"/>
    <w:lvl w:ilvl="0" w:tplc="EBEA3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EA4456"/>
    <w:multiLevelType w:val="hybridMultilevel"/>
    <w:tmpl w:val="A9A6E254"/>
    <w:lvl w:ilvl="0" w:tplc="EBEA3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E50DA"/>
    <w:multiLevelType w:val="hybridMultilevel"/>
    <w:tmpl w:val="29ACE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FF31A98"/>
    <w:multiLevelType w:val="hybridMultilevel"/>
    <w:tmpl w:val="9EEA18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0262774"/>
    <w:multiLevelType w:val="hybridMultilevel"/>
    <w:tmpl w:val="8400824A"/>
    <w:lvl w:ilvl="0" w:tplc="EBEA3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1356D"/>
    <w:multiLevelType w:val="hybridMultilevel"/>
    <w:tmpl w:val="B5786060"/>
    <w:lvl w:ilvl="0" w:tplc="EBEA3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80796"/>
    <w:multiLevelType w:val="hybridMultilevel"/>
    <w:tmpl w:val="777426F4"/>
    <w:lvl w:ilvl="0" w:tplc="39DE6F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662E6"/>
    <w:multiLevelType w:val="hybridMultilevel"/>
    <w:tmpl w:val="B0229B38"/>
    <w:lvl w:ilvl="0" w:tplc="8BBE929C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664BA"/>
    <w:multiLevelType w:val="hybridMultilevel"/>
    <w:tmpl w:val="835E2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D6BB6"/>
    <w:multiLevelType w:val="hybridMultilevel"/>
    <w:tmpl w:val="CE82F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9D36741"/>
    <w:multiLevelType w:val="hybridMultilevel"/>
    <w:tmpl w:val="CD604F98"/>
    <w:lvl w:ilvl="0" w:tplc="EBEA3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A5E25"/>
    <w:multiLevelType w:val="hybridMultilevel"/>
    <w:tmpl w:val="6AB08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26047682">
    <w:abstractNumId w:val="14"/>
  </w:num>
  <w:num w:numId="2" w16cid:durableId="1413507586">
    <w:abstractNumId w:val="8"/>
  </w:num>
  <w:num w:numId="3" w16cid:durableId="824663097">
    <w:abstractNumId w:val="16"/>
  </w:num>
  <w:num w:numId="4" w16cid:durableId="1783919132">
    <w:abstractNumId w:val="18"/>
  </w:num>
  <w:num w:numId="5" w16cid:durableId="2002343638">
    <w:abstractNumId w:val="9"/>
  </w:num>
  <w:num w:numId="6" w16cid:durableId="1534149929">
    <w:abstractNumId w:val="5"/>
  </w:num>
  <w:num w:numId="7" w16cid:durableId="647170880">
    <w:abstractNumId w:val="1"/>
  </w:num>
  <w:num w:numId="8" w16cid:durableId="1689326963">
    <w:abstractNumId w:val="4"/>
  </w:num>
  <w:num w:numId="9" w16cid:durableId="224219456">
    <w:abstractNumId w:val="7"/>
  </w:num>
  <w:num w:numId="10" w16cid:durableId="1678385442">
    <w:abstractNumId w:val="6"/>
  </w:num>
  <w:num w:numId="11" w16cid:durableId="1383208431">
    <w:abstractNumId w:val="11"/>
  </w:num>
  <w:num w:numId="12" w16cid:durableId="1333874381">
    <w:abstractNumId w:val="17"/>
  </w:num>
  <w:num w:numId="13" w16cid:durableId="1076585575">
    <w:abstractNumId w:val="2"/>
  </w:num>
  <w:num w:numId="14" w16cid:durableId="1061711828">
    <w:abstractNumId w:val="12"/>
  </w:num>
  <w:num w:numId="15" w16cid:durableId="2029672660">
    <w:abstractNumId w:val="10"/>
  </w:num>
  <w:num w:numId="16" w16cid:durableId="649283831">
    <w:abstractNumId w:val="13"/>
  </w:num>
  <w:num w:numId="17" w16cid:durableId="1023943231">
    <w:abstractNumId w:val="3"/>
  </w:num>
  <w:num w:numId="18" w16cid:durableId="683094059">
    <w:abstractNumId w:val="0"/>
  </w:num>
  <w:num w:numId="19" w16cid:durableId="3597433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3B9"/>
    <w:rsid w:val="00001477"/>
    <w:rsid w:val="000018EC"/>
    <w:rsid w:val="00001C24"/>
    <w:rsid w:val="00012A67"/>
    <w:rsid w:val="000212AB"/>
    <w:rsid w:val="00027E21"/>
    <w:rsid w:val="00030A0C"/>
    <w:rsid w:val="00033D59"/>
    <w:rsid w:val="00036BEB"/>
    <w:rsid w:val="000406E1"/>
    <w:rsid w:val="000432FC"/>
    <w:rsid w:val="00065E2C"/>
    <w:rsid w:val="00073689"/>
    <w:rsid w:val="00074F0D"/>
    <w:rsid w:val="00075478"/>
    <w:rsid w:val="0008581F"/>
    <w:rsid w:val="0009713D"/>
    <w:rsid w:val="000A1E1E"/>
    <w:rsid w:val="00107AF1"/>
    <w:rsid w:val="0011503E"/>
    <w:rsid w:val="00115A4F"/>
    <w:rsid w:val="00120120"/>
    <w:rsid w:val="00124C1A"/>
    <w:rsid w:val="00143622"/>
    <w:rsid w:val="001718C8"/>
    <w:rsid w:val="00177DC5"/>
    <w:rsid w:val="001812B9"/>
    <w:rsid w:val="001862BD"/>
    <w:rsid w:val="001A2EE1"/>
    <w:rsid w:val="001B4FDB"/>
    <w:rsid w:val="001C2E4B"/>
    <w:rsid w:val="001D0C3D"/>
    <w:rsid w:val="001E1BFF"/>
    <w:rsid w:val="00201451"/>
    <w:rsid w:val="0021055D"/>
    <w:rsid w:val="0021441C"/>
    <w:rsid w:val="0022731E"/>
    <w:rsid w:val="0024239A"/>
    <w:rsid w:val="00253CD1"/>
    <w:rsid w:val="00257197"/>
    <w:rsid w:val="00267D94"/>
    <w:rsid w:val="00272DDE"/>
    <w:rsid w:val="002733BC"/>
    <w:rsid w:val="00281A1E"/>
    <w:rsid w:val="00290160"/>
    <w:rsid w:val="0029165B"/>
    <w:rsid w:val="002A1D06"/>
    <w:rsid w:val="002B570B"/>
    <w:rsid w:val="002E119B"/>
    <w:rsid w:val="002F6A4A"/>
    <w:rsid w:val="002F725C"/>
    <w:rsid w:val="0030002B"/>
    <w:rsid w:val="00305008"/>
    <w:rsid w:val="00306E0B"/>
    <w:rsid w:val="00307663"/>
    <w:rsid w:val="00310D2F"/>
    <w:rsid w:val="0032165F"/>
    <w:rsid w:val="00327814"/>
    <w:rsid w:val="00332270"/>
    <w:rsid w:val="00353362"/>
    <w:rsid w:val="00353F07"/>
    <w:rsid w:val="003603DC"/>
    <w:rsid w:val="00371CD5"/>
    <w:rsid w:val="00375246"/>
    <w:rsid w:val="00376182"/>
    <w:rsid w:val="003B264B"/>
    <w:rsid w:val="003B36A0"/>
    <w:rsid w:val="003B3BE1"/>
    <w:rsid w:val="003D1244"/>
    <w:rsid w:val="003D12BE"/>
    <w:rsid w:val="003D663F"/>
    <w:rsid w:val="003F4C34"/>
    <w:rsid w:val="00403A55"/>
    <w:rsid w:val="00415005"/>
    <w:rsid w:val="004204F4"/>
    <w:rsid w:val="00447233"/>
    <w:rsid w:val="0045077F"/>
    <w:rsid w:val="00461259"/>
    <w:rsid w:val="00463F20"/>
    <w:rsid w:val="00470197"/>
    <w:rsid w:val="00472BCA"/>
    <w:rsid w:val="00474AF0"/>
    <w:rsid w:val="004828AD"/>
    <w:rsid w:val="004A4DC4"/>
    <w:rsid w:val="004D1609"/>
    <w:rsid w:val="004D3701"/>
    <w:rsid w:val="004E51A9"/>
    <w:rsid w:val="005049B9"/>
    <w:rsid w:val="00513957"/>
    <w:rsid w:val="00515C99"/>
    <w:rsid w:val="00515F74"/>
    <w:rsid w:val="005225D3"/>
    <w:rsid w:val="0054043F"/>
    <w:rsid w:val="00545636"/>
    <w:rsid w:val="00560B19"/>
    <w:rsid w:val="00561730"/>
    <w:rsid w:val="005643B9"/>
    <w:rsid w:val="00567791"/>
    <w:rsid w:val="00577236"/>
    <w:rsid w:val="0057777F"/>
    <w:rsid w:val="00584A94"/>
    <w:rsid w:val="00595679"/>
    <w:rsid w:val="005B15F1"/>
    <w:rsid w:val="005B2BEE"/>
    <w:rsid w:val="005D7764"/>
    <w:rsid w:val="005E57E9"/>
    <w:rsid w:val="005F7D45"/>
    <w:rsid w:val="00600AFE"/>
    <w:rsid w:val="00611EDE"/>
    <w:rsid w:val="0063383A"/>
    <w:rsid w:val="00633950"/>
    <w:rsid w:val="00633A17"/>
    <w:rsid w:val="006351CE"/>
    <w:rsid w:val="00642BCB"/>
    <w:rsid w:val="006539F9"/>
    <w:rsid w:val="00657002"/>
    <w:rsid w:val="006725D2"/>
    <w:rsid w:val="00680DA0"/>
    <w:rsid w:val="00687525"/>
    <w:rsid w:val="00687DDC"/>
    <w:rsid w:val="00691E9B"/>
    <w:rsid w:val="006A7D49"/>
    <w:rsid w:val="006B0F83"/>
    <w:rsid w:val="006B76EF"/>
    <w:rsid w:val="006B7CA0"/>
    <w:rsid w:val="006C1339"/>
    <w:rsid w:val="006C178D"/>
    <w:rsid w:val="006D6F10"/>
    <w:rsid w:val="006D76FE"/>
    <w:rsid w:val="006E01F1"/>
    <w:rsid w:val="006F098C"/>
    <w:rsid w:val="006F1C5E"/>
    <w:rsid w:val="0071364C"/>
    <w:rsid w:val="00735C22"/>
    <w:rsid w:val="00736F90"/>
    <w:rsid w:val="00753FFE"/>
    <w:rsid w:val="00765060"/>
    <w:rsid w:val="007836BC"/>
    <w:rsid w:val="00784132"/>
    <w:rsid w:val="007851A3"/>
    <w:rsid w:val="007951EB"/>
    <w:rsid w:val="007D139C"/>
    <w:rsid w:val="007D1CBA"/>
    <w:rsid w:val="007D5FD5"/>
    <w:rsid w:val="007F145D"/>
    <w:rsid w:val="007F752D"/>
    <w:rsid w:val="008106A5"/>
    <w:rsid w:val="008152A6"/>
    <w:rsid w:val="00827062"/>
    <w:rsid w:val="00832475"/>
    <w:rsid w:val="00853440"/>
    <w:rsid w:val="0085469E"/>
    <w:rsid w:val="00876361"/>
    <w:rsid w:val="00880140"/>
    <w:rsid w:val="00883520"/>
    <w:rsid w:val="00885495"/>
    <w:rsid w:val="008968DB"/>
    <w:rsid w:val="008C4412"/>
    <w:rsid w:val="008D2FA8"/>
    <w:rsid w:val="008D7207"/>
    <w:rsid w:val="008E0913"/>
    <w:rsid w:val="008F798D"/>
    <w:rsid w:val="00910AE0"/>
    <w:rsid w:val="0092019B"/>
    <w:rsid w:val="009329D1"/>
    <w:rsid w:val="00934B23"/>
    <w:rsid w:val="0093784E"/>
    <w:rsid w:val="009416B0"/>
    <w:rsid w:val="00956042"/>
    <w:rsid w:val="00963780"/>
    <w:rsid w:val="009651CF"/>
    <w:rsid w:val="00970157"/>
    <w:rsid w:val="00974954"/>
    <w:rsid w:val="00981022"/>
    <w:rsid w:val="00982435"/>
    <w:rsid w:val="0098477B"/>
    <w:rsid w:val="00985FF6"/>
    <w:rsid w:val="00992921"/>
    <w:rsid w:val="0099524E"/>
    <w:rsid w:val="009A2AF3"/>
    <w:rsid w:val="009D57DB"/>
    <w:rsid w:val="009E2076"/>
    <w:rsid w:val="00A04318"/>
    <w:rsid w:val="00A05351"/>
    <w:rsid w:val="00A20A50"/>
    <w:rsid w:val="00A22FC8"/>
    <w:rsid w:val="00A27B2E"/>
    <w:rsid w:val="00A363C3"/>
    <w:rsid w:val="00A3694D"/>
    <w:rsid w:val="00A61AB9"/>
    <w:rsid w:val="00A824FF"/>
    <w:rsid w:val="00A83B37"/>
    <w:rsid w:val="00AB1BFD"/>
    <w:rsid w:val="00AB27EA"/>
    <w:rsid w:val="00AC4D17"/>
    <w:rsid w:val="00AE6E85"/>
    <w:rsid w:val="00AF3A2A"/>
    <w:rsid w:val="00AF6FC7"/>
    <w:rsid w:val="00B0525F"/>
    <w:rsid w:val="00B14953"/>
    <w:rsid w:val="00B1644A"/>
    <w:rsid w:val="00B241D8"/>
    <w:rsid w:val="00B26DA2"/>
    <w:rsid w:val="00B35C01"/>
    <w:rsid w:val="00B40869"/>
    <w:rsid w:val="00B56E83"/>
    <w:rsid w:val="00B660DA"/>
    <w:rsid w:val="00B66854"/>
    <w:rsid w:val="00B7625B"/>
    <w:rsid w:val="00B91DF3"/>
    <w:rsid w:val="00B95621"/>
    <w:rsid w:val="00BA0D81"/>
    <w:rsid w:val="00BA0DAD"/>
    <w:rsid w:val="00BA3EC1"/>
    <w:rsid w:val="00BB1FCD"/>
    <w:rsid w:val="00BB408F"/>
    <w:rsid w:val="00BB59AD"/>
    <w:rsid w:val="00BC1FE0"/>
    <w:rsid w:val="00BC4C2E"/>
    <w:rsid w:val="00BD0178"/>
    <w:rsid w:val="00BE18DA"/>
    <w:rsid w:val="00C24B0E"/>
    <w:rsid w:val="00C31373"/>
    <w:rsid w:val="00C31DB8"/>
    <w:rsid w:val="00C44487"/>
    <w:rsid w:val="00C54713"/>
    <w:rsid w:val="00C76231"/>
    <w:rsid w:val="00C85D83"/>
    <w:rsid w:val="00C871BD"/>
    <w:rsid w:val="00C902A3"/>
    <w:rsid w:val="00C91D99"/>
    <w:rsid w:val="00C953B7"/>
    <w:rsid w:val="00C96466"/>
    <w:rsid w:val="00CB1BC7"/>
    <w:rsid w:val="00CD0473"/>
    <w:rsid w:val="00CE04CC"/>
    <w:rsid w:val="00CE13AF"/>
    <w:rsid w:val="00CE555B"/>
    <w:rsid w:val="00CF119D"/>
    <w:rsid w:val="00CF4DDD"/>
    <w:rsid w:val="00CF5AA7"/>
    <w:rsid w:val="00CF6947"/>
    <w:rsid w:val="00D004C0"/>
    <w:rsid w:val="00D04035"/>
    <w:rsid w:val="00D046E5"/>
    <w:rsid w:val="00D11C8F"/>
    <w:rsid w:val="00D12DBB"/>
    <w:rsid w:val="00D14681"/>
    <w:rsid w:val="00D16876"/>
    <w:rsid w:val="00D2499B"/>
    <w:rsid w:val="00D3660B"/>
    <w:rsid w:val="00D37ABE"/>
    <w:rsid w:val="00D4750D"/>
    <w:rsid w:val="00D641A2"/>
    <w:rsid w:val="00D64422"/>
    <w:rsid w:val="00D75364"/>
    <w:rsid w:val="00D76245"/>
    <w:rsid w:val="00D775D0"/>
    <w:rsid w:val="00D77E63"/>
    <w:rsid w:val="00D912D3"/>
    <w:rsid w:val="00D91915"/>
    <w:rsid w:val="00D96F39"/>
    <w:rsid w:val="00DA0EEA"/>
    <w:rsid w:val="00DA16CA"/>
    <w:rsid w:val="00DC5C06"/>
    <w:rsid w:val="00DD3ED6"/>
    <w:rsid w:val="00DE22B6"/>
    <w:rsid w:val="00E031F9"/>
    <w:rsid w:val="00E078CF"/>
    <w:rsid w:val="00E23E56"/>
    <w:rsid w:val="00E3113E"/>
    <w:rsid w:val="00E4072D"/>
    <w:rsid w:val="00E44712"/>
    <w:rsid w:val="00E447C2"/>
    <w:rsid w:val="00E60038"/>
    <w:rsid w:val="00E8293A"/>
    <w:rsid w:val="00EB49FB"/>
    <w:rsid w:val="00EC3FD4"/>
    <w:rsid w:val="00EC5768"/>
    <w:rsid w:val="00EE0786"/>
    <w:rsid w:val="00EE5074"/>
    <w:rsid w:val="00EF5A52"/>
    <w:rsid w:val="00EF5FB0"/>
    <w:rsid w:val="00EF775D"/>
    <w:rsid w:val="00F05816"/>
    <w:rsid w:val="00F06F2C"/>
    <w:rsid w:val="00F119CB"/>
    <w:rsid w:val="00F22C04"/>
    <w:rsid w:val="00F43729"/>
    <w:rsid w:val="00F6253F"/>
    <w:rsid w:val="00F650F2"/>
    <w:rsid w:val="00FB310F"/>
    <w:rsid w:val="00FB4890"/>
    <w:rsid w:val="00FB67F2"/>
    <w:rsid w:val="00FD28DD"/>
    <w:rsid w:val="00FF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F326F"/>
  <w15:docId w15:val="{742D8C5C-5216-4A9F-B3EF-B4C3C870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6DA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643B9"/>
    <w:pPr>
      <w:keepNext/>
      <w:keepLines/>
      <w:spacing w:before="240" w:after="120" w:line="240" w:lineRule="auto"/>
      <w:jc w:val="center"/>
      <w:outlineLvl w:val="0"/>
    </w:pPr>
    <w:rPr>
      <w:rFonts w:ascii="Times New Roman" w:hAnsi="Times New Roman"/>
      <w:b/>
      <w:bCs/>
      <w:caps/>
      <w:sz w:val="36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643B9"/>
    <w:rPr>
      <w:rFonts w:ascii="Times New Roman" w:hAnsi="Times New Roman" w:cs="Times New Roman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5643B9"/>
    <w:pPr>
      <w:spacing w:after="0" w:line="240" w:lineRule="auto"/>
      <w:ind w:left="720"/>
      <w:contextualSpacing/>
    </w:pPr>
    <w:rPr>
      <w:lang w:eastAsia="en-US"/>
    </w:rPr>
  </w:style>
  <w:style w:type="paragraph" w:customStyle="1" w:styleId="a4">
    <w:name w:val="п/ж обычный"/>
    <w:basedOn w:val="a"/>
    <w:uiPriority w:val="99"/>
    <w:rsid w:val="00C24B0E"/>
    <w:pPr>
      <w:widowControl w:val="0"/>
      <w:spacing w:after="0" w:line="280" w:lineRule="exact"/>
      <w:jc w:val="both"/>
    </w:pPr>
    <w:rPr>
      <w:rFonts w:ascii="Times New Roman" w:hAnsi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BB4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B408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C96466"/>
    <w:rPr>
      <w:rFonts w:cs="Times New Roman"/>
    </w:rPr>
  </w:style>
  <w:style w:type="character" w:styleId="a7">
    <w:name w:val="annotation reference"/>
    <w:basedOn w:val="a0"/>
    <w:uiPriority w:val="99"/>
    <w:semiHidden/>
    <w:unhideWhenUsed/>
    <w:rsid w:val="006B76E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76E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76EF"/>
  </w:style>
  <w:style w:type="paragraph" w:styleId="aa">
    <w:name w:val="annotation subject"/>
    <w:basedOn w:val="a8"/>
    <w:next w:val="a8"/>
    <w:link w:val="ab"/>
    <w:uiPriority w:val="99"/>
    <w:semiHidden/>
    <w:unhideWhenUsed/>
    <w:rsid w:val="006B76E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76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ДЕЦ</dc:creator>
  <cp:keywords/>
  <dc:description/>
  <cp:lastModifiedBy>COMP-1</cp:lastModifiedBy>
  <cp:revision>13</cp:revision>
  <cp:lastPrinted>2017-11-27T06:42:00Z</cp:lastPrinted>
  <dcterms:created xsi:type="dcterms:W3CDTF">2024-11-19T15:14:00Z</dcterms:created>
  <dcterms:modified xsi:type="dcterms:W3CDTF">2024-12-02T08:41:00Z</dcterms:modified>
</cp:coreProperties>
</file>